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F81" w:rsidRDefault="00972F81" w:rsidP="00972F81">
      <w:pPr>
        <w:pStyle w:val="ConsPlusNormal"/>
        <w:widowControl/>
        <w:ind w:left="57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972F81" w:rsidRDefault="00972F81" w:rsidP="00972F8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83E38" w:rsidRDefault="00883E38" w:rsidP="00883E38">
      <w:pPr>
        <w:jc w:val="center"/>
      </w:pPr>
      <w:r>
        <w:t xml:space="preserve">                                        </w:t>
      </w:r>
      <w:proofErr w:type="gramStart"/>
      <w:r>
        <w:t>Рассмотрен</w:t>
      </w:r>
      <w:proofErr w:type="gramEnd"/>
      <w:r>
        <w:t xml:space="preserve"> на з</w:t>
      </w:r>
      <w:r w:rsidR="00FD129C">
        <w:t>аседании Совета Гимназии</w:t>
      </w:r>
    </w:p>
    <w:p w:rsidR="00883E38" w:rsidRDefault="00883E38" w:rsidP="00883E38">
      <w:pPr>
        <w:jc w:val="center"/>
        <w:rPr>
          <w:sz w:val="20"/>
        </w:rPr>
      </w:pPr>
    </w:p>
    <w:p w:rsidR="00883E38" w:rsidRPr="00FD129C" w:rsidRDefault="00883E38" w:rsidP="00883E38">
      <w:pPr>
        <w:jc w:val="center"/>
      </w:pPr>
      <w:r w:rsidRPr="00FD129C">
        <w:t xml:space="preserve">                       </w:t>
      </w:r>
      <w:r w:rsidR="00FD129C" w:rsidRPr="00FD129C">
        <w:t xml:space="preserve">            «</w:t>
      </w:r>
      <w:r w:rsidR="00FD129C">
        <w:t xml:space="preserve">21» мая   2012 </w:t>
      </w:r>
      <w:r w:rsidRPr="00FD129C">
        <w:t xml:space="preserve"> г.</w:t>
      </w:r>
    </w:p>
    <w:p w:rsidR="00883E38" w:rsidRDefault="00FD129C" w:rsidP="00883E38">
      <w:pPr>
        <w:jc w:val="center"/>
        <w:rPr>
          <w:szCs w:val="28"/>
        </w:rPr>
      </w:pPr>
      <w:r>
        <w:rPr>
          <w:szCs w:val="28"/>
        </w:rPr>
        <w:t xml:space="preserve">                  </w:t>
      </w:r>
      <w:r w:rsidR="00BB7D97">
        <w:rPr>
          <w:szCs w:val="28"/>
        </w:rPr>
        <w:t xml:space="preserve">  Председатель</w:t>
      </w:r>
      <w:r>
        <w:rPr>
          <w:szCs w:val="28"/>
        </w:rPr>
        <w:t xml:space="preserve"> Совета Гимназии</w:t>
      </w:r>
      <w:r w:rsidR="00883E38">
        <w:rPr>
          <w:szCs w:val="28"/>
        </w:rPr>
        <w:t xml:space="preserve">                  </w:t>
      </w:r>
    </w:p>
    <w:p w:rsidR="00883E38" w:rsidRDefault="00883E38" w:rsidP="00883E38">
      <w:pPr>
        <w:jc w:val="center"/>
      </w:pPr>
      <w:r>
        <w:rPr>
          <w:sz w:val="20"/>
        </w:rPr>
        <w:t xml:space="preserve">                </w:t>
      </w:r>
      <w:r w:rsidR="00FD129C">
        <w:rPr>
          <w:sz w:val="20"/>
        </w:rPr>
        <w:t xml:space="preserve">                   </w:t>
      </w:r>
      <w:r>
        <w:rPr>
          <w:sz w:val="20"/>
        </w:rPr>
        <w:t xml:space="preserve">____________       </w:t>
      </w:r>
      <w:proofErr w:type="spellStart"/>
      <w:r>
        <w:rPr>
          <w:sz w:val="20"/>
        </w:rPr>
        <w:t>___</w:t>
      </w:r>
      <w:r w:rsidR="00BB7D97" w:rsidRPr="00BB7D97">
        <w:rPr>
          <w:u w:val="single"/>
        </w:rPr>
        <w:t>Галиев</w:t>
      </w:r>
      <w:proofErr w:type="spellEnd"/>
      <w:r w:rsidR="00BB7D97" w:rsidRPr="00BB7D97">
        <w:rPr>
          <w:u w:val="single"/>
        </w:rPr>
        <w:t xml:space="preserve"> И.Т.</w:t>
      </w:r>
      <w:r w:rsidR="00BB7D97">
        <w:t>_____</w:t>
      </w:r>
    </w:p>
    <w:p w:rsidR="00AB0BF9" w:rsidRDefault="00883E38" w:rsidP="00FD12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        </w:t>
      </w:r>
    </w:p>
    <w:p w:rsidR="00BE2AB6" w:rsidRDefault="00BE2AB6" w:rsidP="00BE2AB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E2AB6" w:rsidRDefault="00BE2AB6" w:rsidP="00BE2AB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B0BF9" w:rsidRPr="00DA1F12" w:rsidRDefault="00AB0BF9" w:rsidP="00972F8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72F81" w:rsidRPr="00DA1F12" w:rsidRDefault="00FD129C" w:rsidP="00972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</w:t>
      </w:r>
      <w:r w:rsidR="00972F81" w:rsidRPr="00DA1F12">
        <w:rPr>
          <w:rFonts w:ascii="Times New Roman" w:hAnsi="Times New Roman" w:cs="Times New Roman"/>
          <w:b/>
          <w:sz w:val="24"/>
          <w:szCs w:val="24"/>
        </w:rPr>
        <w:t>о результатах деятельности муниципальн</w:t>
      </w:r>
      <w:r w:rsidR="00972F81">
        <w:rPr>
          <w:rFonts w:ascii="Times New Roman" w:hAnsi="Times New Roman" w:cs="Times New Roman"/>
          <w:b/>
          <w:sz w:val="24"/>
          <w:szCs w:val="24"/>
        </w:rPr>
        <w:t>ого</w:t>
      </w:r>
      <w:r w:rsidR="00972F81" w:rsidRPr="00DA1F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2F81">
        <w:rPr>
          <w:rFonts w:ascii="Times New Roman" w:hAnsi="Times New Roman" w:cs="Times New Roman"/>
          <w:b/>
          <w:sz w:val="24"/>
          <w:szCs w:val="24"/>
        </w:rPr>
        <w:t xml:space="preserve">бюджетного </w:t>
      </w:r>
      <w:r w:rsidR="00972F81" w:rsidRPr="00DA1F12">
        <w:rPr>
          <w:rFonts w:ascii="Times New Roman" w:hAnsi="Times New Roman" w:cs="Times New Roman"/>
          <w:b/>
          <w:sz w:val="24"/>
          <w:szCs w:val="24"/>
        </w:rPr>
        <w:t>учреждени</w:t>
      </w:r>
      <w:r w:rsidR="00972F81">
        <w:rPr>
          <w:rFonts w:ascii="Times New Roman" w:hAnsi="Times New Roman" w:cs="Times New Roman"/>
          <w:b/>
          <w:sz w:val="24"/>
          <w:szCs w:val="24"/>
        </w:rPr>
        <w:t>я</w:t>
      </w:r>
      <w:r w:rsidR="00972F81" w:rsidRPr="00DA1F12">
        <w:rPr>
          <w:rFonts w:ascii="Times New Roman" w:hAnsi="Times New Roman" w:cs="Times New Roman"/>
          <w:b/>
          <w:sz w:val="24"/>
          <w:szCs w:val="24"/>
        </w:rPr>
        <w:t xml:space="preserve"> и об использовании закрепленного за ним муниципального имущества</w:t>
      </w:r>
    </w:p>
    <w:p w:rsidR="00972F81" w:rsidRDefault="00972F81" w:rsidP="00972F81">
      <w:pPr>
        <w:pStyle w:val="ConsPlusNonformat"/>
        <w:widowControl/>
      </w:pPr>
      <w:r w:rsidRPr="00AC2047">
        <w:t xml:space="preserve">             </w:t>
      </w:r>
    </w:p>
    <w:p w:rsidR="00972F81" w:rsidRDefault="00972F81" w:rsidP="00972F81">
      <w:pPr>
        <w:pStyle w:val="ConsPlusNonformat"/>
        <w:widowControl/>
      </w:pPr>
    </w:p>
    <w:p w:rsidR="00972F81" w:rsidRPr="00DA1F12" w:rsidRDefault="00972F81" w:rsidP="00972F81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A1F12">
        <w:rPr>
          <w:b/>
          <w:sz w:val="22"/>
          <w:szCs w:val="22"/>
        </w:rPr>
        <w:t>Раздел 1. Общие сведения об учреждении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4"/>
        <w:gridCol w:w="4248"/>
        <w:gridCol w:w="4569"/>
      </w:tblGrid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Полное наименование учреждения, обособленного структурного подразделения учреждения (далее – учреждение)</w:t>
            </w:r>
          </w:p>
        </w:tc>
        <w:tc>
          <w:tcPr>
            <w:tcW w:w="4860" w:type="dxa"/>
          </w:tcPr>
          <w:p w:rsidR="00972F81" w:rsidRDefault="00FD129C" w:rsidP="00982D1B">
            <w:pPr>
              <w:autoSpaceDE w:val="0"/>
              <w:autoSpaceDN w:val="0"/>
              <w:adjustRightInd w:val="0"/>
              <w:jc w:val="center"/>
            </w:pPr>
            <w:r>
              <w:t>М</w:t>
            </w:r>
            <w:r w:rsidR="00D40462">
              <w:t>униципальное бюджетное общеобразовательное учреждение «Гимназия №54»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Сокращенное наименование учреждения</w:t>
            </w:r>
          </w:p>
        </w:tc>
        <w:tc>
          <w:tcPr>
            <w:tcW w:w="4860" w:type="dxa"/>
          </w:tcPr>
          <w:p w:rsidR="00972F81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>МБОУ «Гимназия №54»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Основной государственный регистрационный номер (ОГРН), Свидетельство о государственной регистрации юридического лица (дата, регистрационный номер)</w:t>
            </w:r>
          </w:p>
        </w:tc>
        <w:tc>
          <w:tcPr>
            <w:tcW w:w="4860" w:type="dxa"/>
          </w:tcPr>
          <w:p w:rsidR="00972F81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>1031616013098</w:t>
            </w:r>
          </w:p>
          <w:p w:rsidR="00D40462" w:rsidRDefault="00D40462" w:rsidP="00982D1B">
            <w:pPr>
              <w:autoSpaceDE w:val="0"/>
              <w:autoSpaceDN w:val="0"/>
              <w:adjustRightInd w:val="0"/>
              <w:jc w:val="center"/>
            </w:pPr>
          </w:p>
          <w:p w:rsidR="00D40462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>от  22.12.2011г., № 2111650255363</w:t>
            </w:r>
          </w:p>
          <w:p w:rsidR="00D40462" w:rsidRDefault="00D40462" w:rsidP="00982D1B">
            <w:pPr>
              <w:autoSpaceDE w:val="0"/>
              <w:autoSpaceDN w:val="0"/>
              <w:adjustRightInd w:val="0"/>
              <w:jc w:val="center"/>
            </w:pP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Идентификационный номер налогоплательщика (ИНН), Свидетельство о постановке на учет в налоговом органе (дата, регистрационный номер)</w:t>
            </w:r>
          </w:p>
        </w:tc>
        <w:tc>
          <w:tcPr>
            <w:tcW w:w="4860" w:type="dxa"/>
          </w:tcPr>
          <w:p w:rsidR="00972F81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>1650081400 от 31.01.2001г., №1031616013098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 xml:space="preserve">Код причины постановки на учет (КПП), Свидетельство о постановке на учет в налоговом органе (дата, регистрационный номер) </w:t>
            </w:r>
          </w:p>
        </w:tc>
        <w:tc>
          <w:tcPr>
            <w:tcW w:w="4860" w:type="dxa"/>
          </w:tcPr>
          <w:p w:rsidR="00972F81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>165001001 от 31.01.2001г., №1031616013098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Наименование публично-правового образования, создавшего учреждение</w:t>
            </w:r>
          </w:p>
        </w:tc>
        <w:tc>
          <w:tcPr>
            <w:tcW w:w="4860" w:type="dxa"/>
          </w:tcPr>
          <w:p w:rsidR="00BE2AB6" w:rsidRDefault="00BE2AB6" w:rsidP="00BE2AB6">
            <w:pPr>
              <w:autoSpaceDE w:val="0"/>
              <w:autoSpaceDN w:val="0"/>
              <w:adjustRightInd w:val="0"/>
              <w:jc w:val="center"/>
            </w:pPr>
            <w:r>
              <w:t>Муниципальное образование города Набережные челны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Наименование органа местного самоуправления, осуществляющего функции и полномочия учредителя (далее – учредитель)</w:t>
            </w:r>
          </w:p>
        </w:tc>
        <w:tc>
          <w:tcPr>
            <w:tcW w:w="4860" w:type="dxa"/>
          </w:tcPr>
          <w:p w:rsidR="00C649B4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 xml:space="preserve">Исполнительный комитет муниципального образования </w:t>
            </w:r>
          </w:p>
          <w:p w:rsidR="00972F81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>г. Набережные Челны</w:t>
            </w:r>
            <w:r w:rsidR="00C649B4">
              <w:t xml:space="preserve"> РТ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proofErr w:type="gramStart"/>
            <w:r>
              <w:t>Решение учредителя о создании, реорганизации, изменении типа учреждения (вид правового акта, наименование органа (должностного лица) местного самоуправления, принявшего (издавшего) правовой акт, дата его принятия, регистрационный номер и наименование правового акта)</w:t>
            </w:r>
            <w:proofErr w:type="gramEnd"/>
          </w:p>
        </w:tc>
        <w:tc>
          <w:tcPr>
            <w:tcW w:w="4860" w:type="dxa"/>
          </w:tcPr>
          <w:p w:rsidR="00C649B4" w:rsidRDefault="00C649B4" w:rsidP="00982D1B">
            <w:pPr>
              <w:autoSpaceDE w:val="0"/>
              <w:autoSpaceDN w:val="0"/>
              <w:adjustRightInd w:val="0"/>
              <w:jc w:val="center"/>
            </w:pPr>
            <w:r>
              <w:t xml:space="preserve">Постановление Исполнительного комитета муниципального образования </w:t>
            </w:r>
          </w:p>
          <w:p w:rsidR="00972F81" w:rsidRDefault="00C649B4" w:rsidP="00982D1B">
            <w:pPr>
              <w:autoSpaceDE w:val="0"/>
              <w:autoSpaceDN w:val="0"/>
              <w:adjustRightInd w:val="0"/>
              <w:jc w:val="center"/>
            </w:pPr>
            <w:r>
              <w:t>г. Набережные Челны РТ от 27.12.2010г. №8555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Сведения о руководителе учреждения (наименование должности, имя руководителя)</w:t>
            </w:r>
          </w:p>
        </w:tc>
        <w:tc>
          <w:tcPr>
            <w:tcW w:w="4860" w:type="dxa"/>
          </w:tcPr>
          <w:p w:rsidR="00972F81" w:rsidRDefault="00D40462" w:rsidP="00860BFE">
            <w:pPr>
              <w:autoSpaceDE w:val="0"/>
              <w:autoSpaceDN w:val="0"/>
              <w:adjustRightInd w:val="0"/>
              <w:jc w:val="center"/>
            </w:pPr>
            <w:r>
              <w:t xml:space="preserve">Директор,  </w:t>
            </w:r>
            <w:proofErr w:type="spellStart"/>
            <w:r>
              <w:t>Галиев</w:t>
            </w:r>
            <w:proofErr w:type="spellEnd"/>
            <w:r>
              <w:t xml:space="preserve"> </w:t>
            </w:r>
            <w:proofErr w:type="spellStart"/>
            <w:r w:rsidR="00860BFE">
              <w:t>И</w:t>
            </w:r>
            <w:r>
              <w:t>льдус</w:t>
            </w:r>
            <w:proofErr w:type="spellEnd"/>
            <w:r>
              <w:t xml:space="preserve"> Тимурович</w:t>
            </w:r>
          </w:p>
        </w:tc>
      </w:tr>
      <w:tr w:rsidR="00972F81" w:rsidTr="00C649B4">
        <w:trPr>
          <w:trHeight w:val="2116"/>
        </w:trPr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Перечень разрешительных документов (с указанием даты выдачи, номеров и срока действия), на основании которых учреждение осуществляет деятельность</w:t>
            </w:r>
          </w:p>
        </w:tc>
        <w:tc>
          <w:tcPr>
            <w:tcW w:w="4860" w:type="dxa"/>
          </w:tcPr>
          <w:p w:rsidR="00972F81" w:rsidRDefault="009E7B1E" w:rsidP="009E7B1E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  <w:r w:rsidR="00D20332">
              <w:t>Постановление от 27.12.2010г.  №8555</w:t>
            </w:r>
          </w:p>
          <w:p w:rsidR="009E7B1E" w:rsidRDefault="009E7B1E" w:rsidP="009E7B1E">
            <w:pPr>
              <w:autoSpaceDE w:val="0"/>
              <w:autoSpaceDN w:val="0"/>
              <w:adjustRightInd w:val="0"/>
              <w:jc w:val="both"/>
            </w:pPr>
            <w:r>
              <w:t>2.Устав от 27.12.2010г.</w:t>
            </w:r>
          </w:p>
          <w:p w:rsidR="009E7B1E" w:rsidRDefault="00C649B4" w:rsidP="00C649B4">
            <w:pPr>
              <w:autoSpaceDE w:val="0"/>
              <w:autoSpaceDN w:val="0"/>
              <w:adjustRightInd w:val="0"/>
            </w:pPr>
            <w:r>
              <w:t xml:space="preserve">3. Лицензия на </w:t>
            </w:r>
            <w:proofErr w:type="gramStart"/>
            <w:r>
              <w:t>право ведения</w:t>
            </w:r>
            <w:proofErr w:type="gramEnd"/>
            <w:r>
              <w:t xml:space="preserve"> </w:t>
            </w:r>
            <w:r w:rsidR="009E7B1E">
              <w:t>образовательной деятельности от 25.04.2011г. №1134</w:t>
            </w:r>
          </w:p>
          <w:p w:rsidR="009E7B1E" w:rsidRDefault="009E7B1E" w:rsidP="00C649B4">
            <w:pPr>
              <w:autoSpaceDE w:val="0"/>
              <w:autoSpaceDN w:val="0"/>
              <w:adjustRightInd w:val="0"/>
            </w:pPr>
            <w:r>
              <w:t>4.Свидетельство о государственной аккредитации от 25.05.2011г. №0958</w:t>
            </w:r>
          </w:p>
        </w:tc>
      </w:tr>
      <w:tr w:rsidR="00972F81" w:rsidTr="00982D1B">
        <w:tc>
          <w:tcPr>
            <w:tcW w:w="828" w:type="dxa"/>
          </w:tcPr>
          <w:p w:rsidR="00972F81" w:rsidRDefault="00972F81" w:rsidP="00972F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</w:pPr>
            <w:r>
              <w:t>Отчетный год, за который составляется отчет о результатах  деятельности и об использовании имущества</w:t>
            </w:r>
          </w:p>
        </w:tc>
        <w:tc>
          <w:tcPr>
            <w:tcW w:w="4860" w:type="dxa"/>
          </w:tcPr>
          <w:p w:rsidR="00972F81" w:rsidRDefault="00D40462" w:rsidP="00982D1B">
            <w:pPr>
              <w:autoSpaceDE w:val="0"/>
              <w:autoSpaceDN w:val="0"/>
              <w:adjustRightInd w:val="0"/>
              <w:jc w:val="center"/>
            </w:pPr>
            <w:r>
              <w:t xml:space="preserve">2011 </w:t>
            </w: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center"/>
      </w:pPr>
    </w:p>
    <w:p w:rsidR="00BE2AB6" w:rsidRDefault="00BE2AB6" w:rsidP="00972F81">
      <w:pPr>
        <w:autoSpaceDE w:val="0"/>
        <w:autoSpaceDN w:val="0"/>
        <w:adjustRightInd w:val="0"/>
        <w:jc w:val="center"/>
      </w:pPr>
    </w:p>
    <w:p w:rsidR="00BE2AB6" w:rsidRDefault="00972F81" w:rsidP="00BE2AB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Виды деятельности в соответст</w:t>
      </w:r>
      <w:r w:rsidR="00BE2AB6">
        <w:t>вии с учредительными документам</w:t>
      </w:r>
      <w:r w:rsidR="00311580">
        <w:t>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3"/>
        <w:gridCol w:w="1889"/>
        <w:gridCol w:w="2428"/>
        <w:gridCol w:w="1842"/>
        <w:gridCol w:w="2519"/>
      </w:tblGrid>
      <w:tr w:rsidR="00972F81" w:rsidRPr="00CE2274" w:rsidTr="00982D1B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</w:tcBorders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основные виды деятельности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иные виды деятельности</w:t>
            </w:r>
          </w:p>
        </w:tc>
      </w:tr>
      <w:tr w:rsidR="00972F81" w:rsidRPr="00CE2274" w:rsidTr="00982D1B">
        <w:tc>
          <w:tcPr>
            <w:tcW w:w="1008" w:type="dxa"/>
            <w:vMerge/>
            <w:tcBorders>
              <w:left w:val="single" w:sz="4" w:space="0" w:color="auto"/>
            </w:tcBorders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14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которые осуществляются в рамках муниципального задания</w:t>
            </w:r>
            <w:proofErr w:type="gramEnd"/>
          </w:p>
        </w:tc>
        <w:tc>
          <w:tcPr>
            <w:tcW w:w="2586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которые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оказываются  сверх установленного муниципального задания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потребителям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за плату</w:t>
            </w:r>
            <w:proofErr w:type="gramEnd"/>
          </w:p>
        </w:tc>
        <w:tc>
          <w:tcPr>
            <w:tcW w:w="1914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766" w:type="dxa"/>
            <w:tcBorders>
              <w:right w:val="single" w:sz="4" w:space="0" w:color="auto"/>
            </w:tcBorders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услуги, которые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оказываются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потребителям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за плату</w:t>
            </w:r>
          </w:p>
        </w:tc>
      </w:tr>
      <w:tr w:rsidR="00972F81" w:rsidRPr="00CE2274" w:rsidTr="00982D1B"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66" w:type="dxa"/>
            <w:tcBorders>
              <w:bottom w:val="single" w:sz="4" w:space="0" w:color="auto"/>
              <w:right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972F81" w:rsidRPr="00CE2274" w:rsidTr="00982D1B"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536965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Начальное общее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CE2274" w:rsidTr="00536965"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536965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Основное общее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965" w:rsidRPr="00CE2274" w:rsidTr="00982D1B">
        <w:tc>
          <w:tcPr>
            <w:tcW w:w="1008" w:type="dxa"/>
            <w:tcBorders>
              <w:top w:val="single" w:sz="4" w:space="0" w:color="auto"/>
            </w:tcBorders>
          </w:tcPr>
          <w:p w:rsidR="00536965" w:rsidRPr="00CE2274" w:rsidRDefault="00536965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536965" w:rsidRDefault="00536965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Среднее (полное) общее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536965" w:rsidRPr="00CE2274" w:rsidRDefault="00536965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536965" w:rsidRPr="00CE2274" w:rsidRDefault="00536965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66" w:type="dxa"/>
            <w:tcBorders>
              <w:top w:val="single" w:sz="4" w:space="0" w:color="auto"/>
            </w:tcBorders>
          </w:tcPr>
          <w:p w:rsidR="00536965" w:rsidRPr="00CE2274" w:rsidRDefault="00536965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972F81" w:rsidP="00BE2AB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Перечень услуг (работ), которые оказываются потребителям за плату с указанием потребителей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1"/>
        <w:gridCol w:w="4244"/>
        <w:gridCol w:w="4366"/>
      </w:tblGrid>
      <w:tr w:rsidR="00972F81" w:rsidTr="00982D1B">
        <w:tc>
          <w:tcPr>
            <w:tcW w:w="100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Наименование услуги (работы)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Потребители услуги (работы)</w:t>
            </w:r>
          </w:p>
        </w:tc>
      </w:tr>
      <w:tr w:rsidR="00972F81" w:rsidTr="00982D1B">
        <w:tc>
          <w:tcPr>
            <w:tcW w:w="100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972F81" w:rsidTr="00982D1B">
        <w:tc>
          <w:tcPr>
            <w:tcW w:w="100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4500" w:type="dxa"/>
          </w:tcPr>
          <w:p w:rsidR="00972F81" w:rsidRDefault="00536965" w:rsidP="00982D1B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="00D40462">
              <w:t>латные образовательные услуги</w:t>
            </w:r>
          </w:p>
        </w:tc>
        <w:tc>
          <w:tcPr>
            <w:tcW w:w="4680" w:type="dxa"/>
          </w:tcPr>
          <w:p w:rsidR="00972F81" w:rsidRDefault="00D40462" w:rsidP="00982D1B">
            <w:pPr>
              <w:autoSpaceDE w:val="0"/>
              <w:autoSpaceDN w:val="0"/>
              <w:adjustRightInd w:val="0"/>
              <w:jc w:val="both"/>
            </w:pPr>
            <w:r>
              <w:t>ученики</w:t>
            </w:r>
          </w:p>
        </w:tc>
      </w:tr>
      <w:tr w:rsidR="00972F81" w:rsidTr="00982D1B">
        <w:tc>
          <w:tcPr>
            <w:tcW w:w="100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50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  <w:r>
        <w:t xml:space="preserve"> </w:t>
      </w: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972F81" w:rsidP="00BE2AB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Количество штатных единиц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"/>
        <w:gridCol w:w="1845"/>
        <w:gridCol w:w="1130"/>
        <w:gridCol w:w="950"/>
        <w:gridCol w:w="882"/>
        <w:gridCol w:w="1294"/>
        <w:gridCol w:w="1390"/>
        <w:gridCol w:w="1343"/>
      </w:tblGrid>
      <w:tr w:rsidR="00972F81" w:rsidTr="00982D1B">
        <w:tc>
          <w:tcPr>
            <w:tcW w:w="901" w:type="dxa"/>
            <w:vMerge w:val="restart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5" w:type="dxa"/>
            <w:vMerge w:val="restart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Структура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согласно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Штатному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расписанию</w:t>
            </w:r>
          </w:p>
        </w:tc>
        <w:tc>
          <w:tcPr>
            <w:tcW w:w="1322" w:type="dxa"/>
            <w:vMerge w:val="restart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Квал</w:t>
            </w:r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фика</w:t>
            </w:r>
            <w:proofErr w:type="spell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982" w:type="dxa"/>
            <w:gridSpan w:val="2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Штатная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численность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 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</w:p>
        </w:tc>
        <w:tc>
          <w:tcPr>
            <w:tcW w:w="1438" w:type="dxa"/>
            <w:vMerge w:val="restart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Причины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измен</w:t>
            </w:r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390" w:type="dxa"/>
            <w:vMerge w:val="restart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Средне-годовая</w:t>
            </w:r>
            <w:proofErr w:type="spellEnd"/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численность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за отчетный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  <w:tc>
          <w:tcPr>
            <w:tcW w:w="1343" w:type="dxa"/>
            <w:vMerge w:val="restart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Средняя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заработная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плата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 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отчетный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</w:tr>
      <w:tr w:rsidR="00972F81" w:rsidTr="00982D1B">
        <w:tc>
          <w:tcPr>
            <w:tcW w:w="901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5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22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16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 w:rsidRPr="00CE2274">
              <w:rPr>
                <w:sz w:val="22"/>
                <w:szCs w:val="22"/>
              </w:rPr>
              <w:t xml:space="preserve">на  </w:t>
            </w:r>
            <w:r w:rsidRPr="00CE2274">
              <w:rPr>
                <w:sz w:val="22"/>
                <w:szCs w:val="22"/>
              </w:rPr>
              <w:br/>
              <w:t xml:space="preserve">начало  </w:t>
            </w:r>
            <w:r w:rsidRPr="00CE2274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966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 w:rsidRPr="00CE2274">
              <w:rPr>
                <w:sz w:val="22"/>
                <w:szCs w:val="22"/>
              </w:rPr>
              <w:t xml:space="preserve">на     </w:t>
            </w:r>
            <w:r w:rsidRPr="00CE2274">
              <w:rPr>
                <w:sz w:val="22"/>
                <w:szCs w:val="22"/>
              </w:rPr>
              <w:br/>
              <w:t xml:space="preserve">конец  </w:t>
            </w:r>
            <w:r w:rsidRPr="00CE2274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1438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90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43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901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5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2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16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66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38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90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3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972F81" w:rsidTr="00982D1B">
        <w:tc>
          <w:tcPr>
            <w:tcW w:w="901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845" w:type="dxa"/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322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6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38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43" w:type="dxa"/>
          </w:tcPr>
          <w:p w:rsidR="00972F81" w:rsidRPr="00CE2274" w:rsidRDefault="00CF4E2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="00C203B3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4,00</w:t>
            </w:r>
          </w:p>
        </w:tc>
      </w:tr>
      <w:tr w:rsidR="00972F81" w:rsidTr="00982D1B">
        <w:tc>
          <w:tcPr>
            <w:tcW w:w="901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845" w:type="dxa"/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Специалисты</w:t>
            </w:r>
          </w:p>
        </w:tc>
        <w:tc>
          <w:tcPr>
            <w:tcW w:w="1322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36,5</w:t>
            </w:r>
          </w:p>
        </w:tc>
        <w:tc>
          <w:tcPr>
            <w:tcW w:w="96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36,5</w:t>
            </w:r>
          </w:p>
        </w:tc>
        <w:tc>
          <w:tcPr>
            <w:tcW w:w="1438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36,5</w:t>
            </w:r>
          </w:p>
        </w:tc>
        <w:tc>
          <w:tcPr>
            <w:tcW w:w="1343" w:type="dxa"/>
          </w:tcPr>
          <w:p w:rsidR="00972F81" w:rsidRPr="00CE2274" w:rsidRDefault="00C203B3" w:rsidP="00CF4E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1741</w:t>
            </w:r>
            <w:r w:rsidR="00CF4E27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972F81" w:rsidTr="00982D1B">
        <w:tc>
          <w:tcPr>
            <w:tcW w:w="901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845" w:type="dxa"/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Обслуживающий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персонал</w:t>
            </w:r>
          </w:p>
        </w:tc>
        <w:tc>
          <w:tcPr>
            <w:tcW w:w="1322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96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1438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18,5</w:t>
            </w:r>
          </w:p>
        </w:tc>
        <w:tc>
          <w:tcPr>
            <w:tcW w:w="1343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F4E27">
              <w:rPr>
                <w:rFonts w:ascii="Times New Roman" w:hAnsi="Times New Roman" w:cs="Times New Roman"/>
                <w:sz w:val="22"/>
                <w:szCs w:val="22"/>
              </w:rPr>
              <w:t>600,00</w:t>
            </w:r>
          </w:p>
        </w:tc>
      </w:tr>
      <w:tr w:rsidR="00972F81" w:rsidTr="00982D1B">
        <w:tc>
          <w:tcPr>
            <w:tcW w:w="2746" w:type="dxa"/>
            <w:gridSpan w:val="2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322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966" w:type="dxa"/>
          </w:tcPr>
          <w:p w:rsidR="00972F81" w:rsidRPr="00CE2274" w:rsidRDefault="00C203B3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438" w:type="dxa"/>
          </w:tcPr>
          <w:p w:rsidR="00972F81" w:rsidRPr="00CE2274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72F81" w:rsidRDefault="00C203B3" w:rsidP="00C203B3">
            <w:pPr>
              <w:autoSpaceDE w:val="0"/>
              <w:autoSpaceDN w:val="0"/>
              <w:adjustRightInd w:val="0"/>
              <w:jc w:val="center"/>
            </w:pPr>
            <w:r>
              <w:t>62</w:t>
            </w:r>
          </w:p>
        </w:tc>
        <w:tc>
          <w:tcPr>
            <w:tcW w:w="1343" w:type="dxa"/>
          </w:tcPr>
          <w:p w:rsidR="00972F81" w:rsidRDefault="001947ED" w:rsidP="00C203B3">
            <w:pPr>
              <w:autoSpaceDE w:val="0"/>
              <w:autoSpaceDN w:val="0"/>
              <w:adjustRightInd w:val="0"/>
              <w:jc w:val="center"/>
            </w:pPr>
            <w:r>
              <w:t>15380,00</w:t>
            </w:r>
          </w:p>
        </w:tc>
      </w:tr>
    </w:tbl>
    <w:p w:rsidR="00FD129C" w:rsidRDefault="00FD129C" w:rsidP="00BE2AB6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FD129C" w:rsidRDefault="00FD129C" w:rsidP="00BE2AB6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972F81" w:rsidRPr="0043308C" w:rsidRDefault="00972F81" w:rsidP="00BE2AB6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3308C">
        <w:rPr>
          <w:b/>
        </w:rPr>
        <w:t>Раздел 2. Результат деятельности учреждения</w:t>
      </w:r>
    </w:p>
    <w:p w:rsidR="00972F81" w:rsidRPr="0043308C" w:rsidRDefault="00972F81" w:rsidP="00972F81">
      <w:pPr>
        <w:autoSpaceDE w:val="0"/>
        <w:autoSpaceDN w:val="0"/>
        <w:adjustRightInd w:val="0"/>
        <w:jc w:val="both"/>
      </w:pPr>
    </w:p>
    <w:p w:rsidR="00972F81" w:rsidRPr="0043308C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43308C">
        <w:t xml:space="preserve">Изменения балансовой </w:t>
      </w:r>
      <w:r>
        <w:t xml:space="preserve">(остаточной) </w:t>
      </w:r>
      <w:r w:rsidRPr="0043308C">
        <w:t>стоимости нефинансовых активов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1962"/>
        <w:gridCol w:w="1380"/>
        <w:gridCol w:w="1377"/>
        <w:gridCol w:w="1453"/>
        <w:gridCol w:w="1364"/>
        <w:gridCol w:w="1385"/>
      </w:tblGrid>
      <w:tr w:rsidR="00972F81" w:rsidTr="00982D1B">
        <w:tc>
          <w:tcPr>
            <w:tcW w:w="805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399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</w:p>
        </w:tc>
        <w:tc>
          <w:tcPr>
            <w:tcW w:w="1431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422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460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Абсолютный прирост (4-3), в руб.</w:t>
            </w:r>
          </w:p>
        </w:tc>
        <w:tc>
          <w:tcPr>
            <w:tcW w:w="1451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 xml:space="preserve">Темп роста (4/3*100%), </w:t>
            </w:r>
            <w:proofErr w:type="gramStart"/>
            <w:r w:rsidRPr="00CE2274">
              <w:rPr>
                <w:sz w:val="22"/>
                <w:szCs w:val="22"/>
              </w:rPr>
              <w:t>в</w:t>
            </w:r>
            <w:proofErr w:type="gramEnd"/>
            <w:r w:rsidRPr="00CE2274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453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Причины изменения показателей</w:t>
            </w:r>
          </w:p>
        </w:tc>
      </w:tr>
      <w:tr w:rsidR="00972F81" w:rsidTr="00982D1B">
        <w:tc>
          <w:tcPr>
            <w:tcW w:w="805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1</w:t>
            </w:r>
          </w:p>
        </w:tc>
        <w:tc>
          <w:tcPr>
            <w:tcW w:w="2399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2</w:t>
            </w:r>
          </w:p>
        </w:tc>
        <w:tc>
          <w:tcPr>
            <w:tcW w:w="1431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3</w:t>
            </w:r>
          </w:p>
        </w:tc>
        <w:tc>
          <w:tcPr>
            <w:tcW w:w="1422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4</w:t>
            </w:r>
          </w:p>
        </w:tc>
        <w:tc>
          <w:tcPr>
            <w:tcW w:w="1460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5</w:t>
            </w:r>
          </w:p>
        </w:tc>
        <w:tc>
          <w:tcPr>
            <w:tcW w:w="1451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6</w:t>
            </w:r>
          </w:p>
        </w:tc>
        <w:tc>
          <w:tcPr>
            <w:tcW w:w="1453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7</w:t>
            </w:r>
          </w:p>
        </w:tc>
      </w:tr>
      <w:tr w:rsidR="00972F81" w:rsidTr="00982D1B">
        <w:tc>
          <w:tcPr>
            <w:tcW w:w="805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39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Нефинансовые активы, всего</w:t>
            </w:r>
          </w:p>
        </w:tc>
        <w:tc>
          <w:tcPr>
            <w:tcW w:w="1431" w:type="dxa"/>
          </w:tcPr>
          <w:p w:rsidR="00972F81" w:rsidRDefault="001947ED" w:rsidP="00982D1B">
            <w:pPr>
              <w:autoSpaceDE w:val="0"/>
              <w:autoSpaceDN w:val="0"/>
              <w:adjustRightInd w:val="0"/>
              <w:jc w:val="both"/>
            </w:pPr>
            <w:r>
              <w:t>5613791,90</w:t>
            </w:r>
          </w:p>
        </w:tc>
        <w:tc>
          <w:tcPr>
            <w:tcW w:w="1422" w:type="dxa"/>
          </w:tcPr>
          <w:p w:rsidR="00972F81" w:rsidRDefault="001947ED" w:rsidP="00982D1B">
            <w:pPr>
              <w:autoSpaceDE w:val="0"/>
              <w:autoSpaceDN w:val="0"/>
              <w:adjustRightInd w:val="0"/>
              <w:jc w:val="both"/>
            </w:pPr>
            <w:r>
              <w:t>5516109,57</w:t>
            </w:r>
          </w:p>
        </w:tc>
        <w:tc>
          <w:tcPr>
            <w:tcW w:w="146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5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805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1.1.</w:t>
            </w:r>
          </w:p>
        </w:tc>
        <w:tc>
          <w:tcPr>
            <w:tcW w:w="239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Основные средства</w:t>
            </w:r>
          </w:p>
        </w:tc>
        <w:tc>
          <w:tcPr>
            <w:tcW w:w="143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5452229,14</w:t>
            </w:r>
          </w:p>
        </w:tc>
        <w:tc>
          <w:tcPr>
            <w:tcW w:w="1422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5334648,47</w:t>
            </w:r>
          </w:p>
        </w:tc>
        <w:tc>
          <w:tcPr>
            <w:tcW w:w="1460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117580,67</w:t>
            </w:r>
          </w:p>
        </w:tc>
        <w:tc>
          <w:tcPr>
            <w:tcW w:w="145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0,97</w:t>
            </w:r>
          </w:p>
        </w:tc>
        <w:tc>
          <w:tcPr>
            <w:tcW w:w="145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805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9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- в т.ч. недвижимое имущество</w:t>
            </w:r>
          </w:p>
        </w:tc>
        <w:tc>
          <w:tcPr>
            <w:tcW w:w="143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3452535,94</w:t>
            </w:r>
          </w:p>
        </w:tc>
        <w:tc>
          <w:tcPr>
            <w:tcW w:w="1422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3410434,90</w:t>
            </w:r>
          </w:p>
        </w:tc>
        <w:tc>
          <w:tcPr>
            <w:tcW w:w="1460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42101,04</w:t>
            </w:r>
          </w:p>
        </w:tc>
        <w:tc>
          <w:tcPr>
            <w:tcW w:w="145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0,98</w:t>
            </w:r>
          </w:p>
        </w:tc>
        <w:tc>
          <w:tcPr>
            <w:tcW w:w="145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805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9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- в т.ч. особо ценное движимое имущество</w:t>
            </w:r>
          </w:p>
        </w:tc>
        <w:tc>
          <w:tcPr>
            <w:tcW w:w="143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1128822,71</w:t>
            </w:r>
          </w:p>
        </w:tc>
        <w:tc>
          <w:tcPr>
            <w:tcW w:w="1422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779985,62</w:t>
            </w:r>
          </w:p>
        </w:tc>
        <w:tc>
          <w:tcPr>
            <w:tcW w:w="1460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348837,09</w:t>
            </w:r>
          </w:p>
        </w:tc>
        <w:tc>
          <w:tcPr>
            <w:tcW w:w="145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0,69</w:t>
            </w:r>
          </w:p>
        </w:tc>
        <w:tc>
          <w:tcPr>
            <w:tcW w:w="145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805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9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- в т.ч. иное движимое имущество</w:t>
            </w:r>
          </w:p>
        </w:tc>
        <w:tc>
          <w:tcPr>
            <w:tcW w:w="143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870870,49</w:t>
            </w:r>
          </w:p>
        </w:tc>
        <w:tc>
          <w:tcPr>
            <w:tcW w:w="1422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1144227,95</w:t>
            </w:r>
          </w:p>
        </w:tc>
        <w:tc>
          <w:tcPr>
            <w:tcW w:w="1460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273357,46</w:t>
            </w:r>
          </w:p>
        </w:tc>
        <w:tc>
          <w:tcPr>
            <w:tcW w:w="1451" w:type="dxa"/>
          </w:tcPr>
          <w:p w:rsidR="00972F81" w:rsidRDefault="00982D1B" w:rsidP="00982D1B">
            <w:pPr>
              <w:autoSpaceDE w:val="0"/>
              <w:autoSpaceDN w:val="0"/>
              <w:adjustRightInd w:val="0"/>
              <w:jc w:val="both"/>
            </w:pPr>
            <w:r>
              <w:t>1,31</w:t>
            </w:r>
          </w:p>
        </w:tc>
        <w:tc>
          <w:tcPr>
            <w:tcW w:w="145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Pr="0043308C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Суммы выставленных требований о возмещении ущерба, в руб.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2295"/>
        <w:gridCol w:w="1485"/>
        <w:gridCol w:w="1890"/>
        <w:gridCol w:w="1485"/>
        <w:gridCol w:w="2205"/>
      </w:tblGrid>
      <w:tr w:rsidR="00972F81" w:rsidRPr="00DA1F12" w:rsidTr="00982D1B">
        <w:trPr>
          <w:cantSplit/>
          <w:trHeight w:val="24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Недостачи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Хищения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орча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</w:tr>
      <w:tr w:rsidR="00972F81" w:rsidRPr="00DA1F12" w:rsidTr="00982D1B">
        <w:trPr>
          <w:cantSplit/>
          <w:trHeight w:val="36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средств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средств</w:t>
            </w:r>
          </w:p>
        </w:tc>
        <w:tc>
          <w:tcPr>
            <w:tcW w:w="22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982D1B">
        <w:trPr>
          <w:cantSplit/>
          <w:trHeight w:val="240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972F81" w:rsidRPr="00DA1F12" w:rsidTr="00982D1B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982D1B">
        <w:trPr>
          <w:cantSplit/>
          <w:trHeight w:val="24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982D1B">
        <w:trPr>
          <w:cantSplit/>
          <w:trHeight w:val="240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2F81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982D1B">
        <w:trPr>
          <w:cantSplit/>
          <w:trHeight w:val="240"/>
        </w:trPr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Изменения дебиторской и кредиторской задолженности учреждения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4"/>
        <w:gridCol w:w="1872"/>
        <w:gridCol w:w="1418"/>
        <w:gridCol w:w="1739"/>
        <w:gridCol w:w="1409"/>
        <w:gridCol w:w="1286"/>
        <w:gridCol w:w="1343"/>
      </w:tblGrid>
      <w:tr w:rsidR="009E7B1E" w:rsidTr="009E7B1E">
        <w:tc>
          <w:tcPr>
            <w:tcW w:w="504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72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</w:p>
        </w:tc>
        <w:tc>
          <w:tcPr>
            <w:tcW w:w="1418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739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 </w:t>
            </w:r>
            <w:r w:rsidRPr="00CE2274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409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Абсолютный прирост (4-3), в руб.</w:t>
            </w:r>
          </w:p>
        </w:tc>
        <w:tc>
          <w:tcPr>
            <w:tcW w:w="1286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 xml:space="preserve">Темп роста (4/3*100%), </w:t>
            </w:r>
            <w:proofErr w:type="gramStart"/>
            <w:r w:rsidRPr="00CE2274">
              <w:rPr>
                <w:sz w:val="22"/>
                <w:szCs w:val="22"/>
              </w:rPr>
              <w:t>в</w:t>
            </w:r>
            <w:proofErr w:type="gramEnd"/>
            <w:r w:rsidRPr="00CE2274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343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Причины  образования и изменения показателей</w:t>
            </w:r>
          </w:p>
        </w:tc>
      </w:tr>
      <w:tr w:rsidR="009E7B1E" w:rsidTr="009E7B1E">
        <w:tc>
          <w:tcPr>
            <w:tcW w:w="504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3</w:t>
            </w:r>
          </w:p>
        </w:tc>
        <w:tc>
          <w:tcPr>
            <w:tcW w:w="1739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4</w:t>
            </w:r>
          </w:p>
        </w:tc>
        <w:tc>
          <w:tcPr>
            <w:tcW w:w="1409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5</w:t>
            </w:r>
          </w:p>
        </w:tc>
        <w:tc>
          <w:tcPr>
            <w:tcW w:w="1286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6</w:t>
            </w:r>
          </w:p>
        </w:tc>
        <w:tc>
          <w:tcPr>
            <w:tcW w:w="1343" w:type="dxa"/>
            <w:vAlign w:val="center"/>
          </w:tcPr>
          <w:p w:rsidR="00972F81" w:rsidRPr="00CE2274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7</w:t>
            </w:r>
          </w:p>
        </w:tc>
      </w:tr>
      <w:tr w:rsidR="009E7B1E" w:rsidTr="009E7B1E">
        <w:tc>
          <w:tcPr>
            <w:tcW w:w="504" w:type="dxa"/>
            <w:vMerge w:val="restart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187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Дебиторская задолженность (расшифровка)</w:t>
            </w:r>
          </w:p>
        </w:tc>
        <w:tc>
          <w:tcPr>
            <w:tcW w:w="141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39" w:type="dxa"/>
          </w:tcPr>
          <w:p w:rsidR="00972F81" w:rsidRDefault="001947ED" w:rsidP="00982D1B">
            <w:pPr>
              <w:autoSpaceDE w:val="0"/>
              <w:autoSpaceDN w:val="0"/>
              <w:adjustRightInd w:val="0"/>
              <w:jc w:val="both"/>
            </w:pPr>
            <w:r>
              <w:t>417646,39</w:t>
            </w:r>
          </w:p>
          <w:p w:rsidR="009E7B1E" w:rsidRDefault="009E7B1E" w:rsidP="00982D1B">
            <w:pPr>
              <w:autoSpaceDE w:val="0"/>
              <w:autoSpaceDN w:val="0"/>
              <w:adjustRightInd w:val="0"/>
              <w:jc w:val="both"/>
            </w:pPr>
          </w:p>
          <w:p w:rsidR="00457DFF" w:rsidRDefault="009E7B1E" w:rsidP="00982D1B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  <w:r w:rsidR="00457DFF">
              <w:t>Коммунальные услуги-414359,37</w:t>
            </w:r>
          </w:p>
          <w:p w:rsidR="00457DFF" w:rsidRDefault="009E7B1E" w:rsidP="00982D1B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  <w:r w:rsidR="00457DFF">
              <w:t>Школьное питание</w:t>
            </w:r>
            <w:r>
              <w:t xml:space="preserve"> 8% фонд-</w:t>
            </w:r>
            <w:r w:rsidR="00457DFF">
              <w:t>3287,02</w:t>
            </w:r>
          </w:p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dxa"/>
          </w:tcPr>
          <w:p w:rsidR="00972F81" w:rsidRDefault="001947ED" w:rsidP="00982D1B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417646,39</w:t>
            </w:r>
          </w:p>
        </w:tc>
        <w:tc>
          <w:tcPr>
            <w:tcW w:w="1286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4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E7B1E" w:rsidTr="009E7B1E">
        <w:tc>
          <w:tcPr>
            <w:tcW w:w="504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7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 xml:space="preserve">в том числе </w:t>
            </w:r>
            <w:proofErr w:type="gramStart"/>
            <w:r>
              <w:t>нереальная</w:t>
            </w:r>
            <w:proofErr w:type="gramEnd"/>
            <w:r>
              <w:t xml:space="preserve"> к взысканию</w:t>
            </w:r>
          </w:p>
        </w:tc>
        <w:tc>
          <w:tcPr>
            <w:tcW w:w="141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3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86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4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E7B1E" w:rsidTr="009E7B1E">
        <w:tc>
          <w:tcPr>
            <w:tcW w:w="504" w:type="dxa"/>
            <w:vMerge w:val="restart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187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Кредиторская задолженность (расшифровка)</w:t>
            </w:r>
          </w:p>
        </w:tc>
        <w:tc>
          <w:tcPr>
            <w:tcW w:w="1418" w:type="dxa"/>
          </w:tcPr>
          <w:p w:rsidR="00972F81" w:rsidRDefault="001947ED" w:rsidP="00982D1B">
            <w:pPr>
              <w:autoSpaceDE w:val="0"/>
              <w:autoSpaceDN w:val="0"/>
              <w:adjustRightInd w:val="0"/>
              <w:jc w:val="both"/>
            </w:pPr>
            <w:r>
              <w:t>22431,80</w:t>
            </w:r>
          </w:p>
          <w:p w:rsidR="009E7B1E" w:rsidRDefault="009E7B1E" w:rsidP="00982D1B">
            <w:pPr>
              <w:autoSpaceDE w:val="0"/>
              <w:autoSpaceDN w:val="0"/>
              <w:adjustRightInd w:val="0"/>
              <w:jc w:val="both"/>
            </w:pPr>
          </w:p>
          <w:p w:rsidR="009E7B1E" w:rsidRDefault="009E7B1E" w:rsidP="00982D1B">
            <w:pPr>
              <w:autoSpaceDE w:val="0"/>
              <w:autoSpaceDN w:val="0"/>
              <w:adjustRightInd w:val="0"/>
              <w:jc w:val="both"/>
            </w:pPr>
            <w:r>
              <w:t>1.Связь-2247,53</w:t>
            </w:r>
          </w:p>
          <w:p w:rsidR="009E7B1E" w:rsidRDefault="009E7B1E" w:rsidP="009E7B1E">
            <w:pPr>
              <w:autoSpaceDE w:val="0"/>
              <w:autoSpaceDN w:val="0"/>
              <w:adjustRightInd w:val="0"/>
              <w:jc w:val="both"/>
            </w:pPr>
            <w:r>
              <w:t xml:space="preserve">2.Услуги по </w:t>
            </w:r>
            <w:proofErr w:type="spellStart"/>
            <w:r>
              <w:t>содерж</w:t>
            </w:r>
            <w:proofErr w:type="spellEnd"/>
            <w:r>
              <w:t>. имущ.-11030,81</w:t>
            </w:r>
          </w:p>
          <w:p w:rsidR="009E7B1E" w:rsidRDefault="009E7B1E" w:rsidP="009E7B1E">
            <w:pPr>
              <w:autoSpaceDE w:val="0"/>
              <w:autoSpaceDN w:val="0"/>
              <w:adjustRightInd w:val="0"/>
              <w:jc w:val="both"/>
            </w:pPr>
            <w:r>
              <w:t>3.Лист-3850</w:t>
            </w:r>
          </w:p>
          <w:p w:rsidR="009E7B1E" w:rsidRDefault="009E7B1E" w:rsidP="009E7B1E">
            <w:pPr>
              <w:autoSpaceDE w:val="0"/>
              <w:autoSpaceDN w:val="0"/>
              <w:adjustRightInd w:val="0"/>
              <w:jc w:val="both"/>
            </w:pPr>
            <w:r>
              <w:t>4.Школьное питание-5303,46</w:t>
            </w:r>
          </w:p>
        </w:tc>
        <w:tc>
          <w:tcPr>
            <w:tcW w:w="173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dxa"/>
          </w:tcPr>
          <w:p w:rsidR="00972F81" w:rsidRDefault="001947ED" w:rsidP="00982D1B">
            <w:pPr>
              <w:autoSpaceDE w:val="0"/>
              <w:autoSpaceDN w:val="0"/>
              <w:adjustRightInd w:val="0"/>
              <w:jc w:val="both"/>
            </w:pPr>
            <w:r>
              <w:t>-22431,80</w:t>
            </w:r>
          </w:p>
        </w:tc>
        <w:tc>
          <w:tcPr>
            <w:tcW w:w="1286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4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E7B1E" w:rsidTr="009E7B1E">
        <w:tc>
          <w:tcPr>
            <w:tcW w:w="504" w:type="dxa"/>
            <w:vMerge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7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в том числе просроченная задолженность</w:t>
            </w:r>
          </w:p>
        </w:tc>
        <w:tc>
          <w:tcPr>
            <w:tcW w:w="141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3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86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43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536965" w:rsidRDefault="00536965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82D1B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Доходы, полученные от оказания платных услуг (работ)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1458"/>
        <w:gridCol w:w="993"/>
        <w:gridCol w:w="850"/>
        <w:gridCol w:w="851"/>
        <w:gridCol w:w="1134"/>
        <w:gridCol w:w="1134"/>
        <w:gridCol w:w="708"/>
        <w:gridCol w:w="709"/>
        <w:gridCol w:w="709"/>
        <w:gridCol w:w="724"/>
      </w:tblGrid>
      <w:tr w:rsidR="00972F81" w:rsidRPr="00DA1F12" w:rsidTr="00CF4E27">
        <w:trPr>
          <w:cantSplit/>
          <w:trHeight w:val="48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4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</w:rPr>
              <w:t xml:space="preserve">Наименование платной услуги </w:t>
            </w:r>
            <w:r>
              <w:rPr>
                <w:rFonts w:ascii="Times New Roman" w:hAnsi="Times New Roman" w:cs="Times New Roman"/>
              </w:rPr>
              <w:t>(</w:t>
            </w:r>
            <w:r w:rsidRPr="006604FB">
              <w:rPr>
                <w:rFonts w:ascii="Times New Roman" w:hAnsi="Times New Roman" w:cs="Times New Roman"/>
              </w:rPr>
              <w:t>работы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Код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дохода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бю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жетной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класси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фикации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Суммы доходов, 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полученных учреждением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руб.</w:t>
            </w:r>
          </w:p>
        </w:tc>
        <w:tc>
          <w:tcPr>
            <w:tcW w:w="2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Тариф (цена) на платные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услуги (работы)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руб.</w:t>
            </w:r>
          </w:p>
        </w:tc>
      </w:tr>
      <w:tr w:rsidR="00972F81" w:rsidRPr="00DA1F12" w:rsidTr="001947ED">
        <w:trPr>
          <w:cantSplit/>
          <w:trHeight w:val="48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III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IV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III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IV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</w:tr>
      <w:tr w:rsidR="00972F81" w:rsidRPr="00DA1F12" w:rsidTr="001947E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972F81" w:rsidRPr="00DA1F12" w:rsidTr="001947E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Платные образовательные услуги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  <w:r w:rsidR="00CF4E27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54860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318068,66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490208,66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</w:tr>
      <w:tr w:rsidR="00972F81" w:rsidRPr="00DA1F12" w:rsidTr="001947E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Аренда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344223" w:rsidP="003442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947ED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3442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39670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39680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79350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1947E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54860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357748,66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569558,66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</w:tr>
    </w:tbl>
    <w:p w:rsidR="00536965" w:rsidRDefault="00536965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Количество потребителей, воспользовавшихся услугами (работами) учреждения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2790"/>
        <w:gridCol w:w="2160"/>
        <w:gridCol w:w="2160"/>
        <w:gridCol w:w="2160"/>
      </w:tblGrid>
      <w:tr w:rsidR="00972F81" w:rsidRPr="00DA1F12" w:rsidTr="00982D1B"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потребителей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услуг (работ)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Количество жалоб потребителей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Принятые меры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результатам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рассмотрения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жалоб</w:t>
            </w:r>
          </w:p>
        </w:tc>
      </w:tr>
      <w:tr w:rsidR="00972F81" w:rsidRPr="00DA1F12" w:rsidTr="00982D1B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972F81" w:rsidRPr="00DA1F12" w:rsidTr="00982D1B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муниципальному заданию (расшифровка)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B7D97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982D1B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Платные услуги (работы) (расшифровка)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982D1B">
        <w:trPr>
          <w:cantSplit/>
          <w:trHeight w:val="240"/>
        </w:trPr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36965" w:rsidRDefault="00536965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Плановые и кассовые поступления учреждения</w:t>
      </w:r>
    </w:p>
    <w:p w:rsidR="00BE2AB6" w:rsidRDefault="00BE2AB6" w:rsidP="00BE2AB6">
      <w:pPr>
        <w:autoSpaceDE w:val="0"/>
        <w:autoSpaceDN w:val="0"/>
        <w:adjustRightInd w:val="0"/>
        <w:ind w:left="720"/>
        <w:jc w:val="both"/>
      </w:pPr>
    </w:p>
    <w:p w:rsidR="001947ED" w:rsidRDefault="001947ED" w:rsidP="001947E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Приносящая доход деятельность</w:t>
      </w:r>
    </w:p>
    <w:tbl>
      <w:tblPr>
        <w:tblW w:w="1012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080"/>
        <w:gridCol w:w="1580"/>
        <w:gridCol w:w="1559"/>
        <w:gridCol w:w="776"/>
        <w:gridCol w:w="783"/>
        <w:gridCol w:w="1276"/>
        <w:gridCol w:w="911"/>
      </w:tblGrid>
      <w:tr w:rsidR="00972F81" w:rsidRPr="00DA1F12" w:rsidTr="001947ED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(дохода)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Код дохода по бюджетной классификации 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Поступления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согласно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плану   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финансово-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хозяйственной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деятельности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Кассовые поступления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(с учетом возвратов)</w:t>
            </w:r>
          </w:p>
        </w:tc>
        <w:tc>
          <w:tcPr>
            <w:tcW w:w="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Неиспо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ненные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поступ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  <w:proofErr w:type="spellEnd"/>
          </w:p>
        </w:tc>
      </w:tr>
      <w:tr w:rsidR="00972F81" w:rsidRPr="00DA1F12" w:rsidTr="001947ED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фина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совые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органы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банко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счета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сре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д-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пути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1947E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6604FB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972F81" w:rsidRPr="00DA1F12" w:rsidTr="001947E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Оказание платных услуг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569558,66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CF4E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5695</w:t>
            </w:r>
            <w:r w:rsidR="00CF4E27">
              <w:rPr>
                <w:rFonts w:ascii="Times New Roman" w:hAnsi="Times New Roman" w:cs="Times New Roman"/>
                <w:sz w:val="22"/>
                <w:szCs w:val="22"/>
              </w:rPr>
              <w:t>58,66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CF4E2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569558,66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1947E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доходы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82D1B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757715,21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CF4E2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568011,41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CF4E2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568011,41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F81" w:rsidRPr="00DA1F12" w:rsidTr="001947ED">
        <w:trPr>
          <w:cantSplit/>
          <w:trHeight w:val="240"/>
        </w:trPr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1947ED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1327273,87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CF4E2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1137570,07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CF4E2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1137570,07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2F81" w:rsidRDefault="00972F81" w:rsidP="00972F81">
      <w:pPr>
        <w:autoSpaceDE w:val="0"/>
        <w:autoSpaceDN w:val="0"/>
        <w:adjustRightInd w:val="0"/>
        <w:jc w:val="both"/>
      </w:pPr>
    </w:p>
    <w:p w:rsidR="009E7B1E" w:rsidRDefault="009E7B1E" w:rsidP="00972F81">
      <w:pPr>
        <w:autoSpaceDE w:val="0"/>
        <w:autoSpaceDN w:val="0"/>
        <w:adjustRightInd w:val="0"/>
        <w:jc w:val="both"/>
      </w:pPr>
    </w:p>
    <w:p w:rsidR="001947ED" w:rsidRDefault="001947ED" w:rsidP="00972F8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>
        <w:t xml:space="preserve">Субсидии на </w:t>
      </w:r>
      <w:r w:rsidR="00797AA7">
        <w:t>выполнение государственного (муниципального) задания</w:t>
      </w:r>
    </w:p>
    <w:tbl>
      <w:tblPr>
        <w:tblW w:w="1012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080"/>
        <w:gridCol w:w="1580"/>
        <w:gridCol w:w="1559"/>
        <w:gridCol w:w="776"/>
        <w:gridCol w:w="783"/>
        <w:gridCol w:w="1276"/>
        <w:gridCol w:w="911"/>
      </w:tblGrid>
      <w:tr w:rsidR="00797AA7" w:rsidRPr="00DA1F12" w:rsidTr="00860BFE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(дохода)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Код дохода по бюджетной классификации 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Поступления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согласно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плану   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финансово-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хозяйственной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деятельности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Кассовые поступления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(с учетом возвратов)</w:t>
            </w:r>
          </w:p>
        </w:tc>
        <w:tc>
          <w:tcPr>
            <w:tcW w:w="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Неиспо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ненные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поступ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  <w:proofErr w:type="spellEnd"/>
          </w:p>
        </w:tc>
      </w:tr>
      <w:tr w:rsidR="00797AA7" w:rsidRPr="00DA1F12" w:rsidTr="00860BFE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фина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совые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органы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банко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счета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сре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д-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пути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7AA7" w:rsidRPr="00DA1F12" w:rsidTr="00860B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97AA7" w:rsidRPr="00DA1F12" w:rsidTr="00860B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доходы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17377146,66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17274556,84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7AA7" w:rsidRPr="00DA1F12" w:rsidTr="00860B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7AA7" w:rsidRPr="00DA1F12" w:rsidTr="00860BFE">
        <w:trPr>
          <w:cantSplit/>
          <w:trHeight w:val="240"/>
        </w:trPr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17377146,66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17274556,84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947ED" w:rsidRDefault="001947ED" w:rsidP="00972F81">
      <w:pPr>
        <w:autoSpaceDE w:val="0"/>
        <w:autoSpaceDN w:val="0"/>
        <w:adjustRightInd w:val="0"/>
        <w:jc w:val="both"/>
      </w:pPr>
    </w:p>
    <w:p w:rsidR="00797AA7" w:rsidRDefault="00797AA7" w:rsidP="00797AA7">
      <w:pPr>
        <w:autoSpaceDE w:val="0"/>
        <w:autoSpaceDN w:val="0"/>
        <w:adjustRightInd w:val="0"/>
        <w:ind w:left="720"/>
        <w:jc w:val="both"/>
      </w:pPr>
    </w:p>
    <w:p w:rsidR="00797AA7" w:rsidRDefault="00797AA7" w:rsidP="00536965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>
        <w:t>Субсидии на иные цели</w:t>
      </w:r>
    </w:p>
    <w:tbl>
      <w:tblPr>
        <w:tblW w:w="1012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080"/>
        <w:gridCol w:w="1580"/>
        <w:gridCol w:w="1559"/>
        <w:gridCol w:w="776"/>
        <w:gridCol w:w="783"/>
        <w:gridCol w:w="1276"/>
        <w:gridCol w:w="911"/>
      </w:tblGrid>
      <w:tr w:rsidR="00797AA7" w:rsidRPr="00DA1F12" w:rsidTr="00860BFE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(дохода)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Код дохода по бюджетной классификации </w:t>
            </w:r>
          </w:p>
        </w:tc>
        <w:tc>
          <w:tcPr>
            <w:tcW w:w="15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Поступления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согласно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плану    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финансово-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хозяйственной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деятельности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Кассовые поступления 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(с учетом возвратов)</w:t>
            </w:r>
          </w:p>
        </w:tc>
        <w:tc>
          <w:tcPr>
            <w:tcW w:w="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Неиспо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ненные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поступ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ления</w:t>
            </w:r>
            <w:proofErr w:type="spellEnd"/>
          </w:p>
        </w:tc>
      </w:tr>
      <w:tr w:rsidR="00797AA7" w:rsidRPr="00DA1F12" w:rsidTr="00860BFE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фина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совые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органы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через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банко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счета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сре</w:t>
            </w:r>
            <w:proofErr w:type="gram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д-</w:t>
            </w:r>
            <w:proofErr w:type="gram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proofErr w:type="spellEnd"/>
            <w:r w:rsidRPr="006604FB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br/>
              <w:t>пути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7AA7" w:rsidRPr="00DA1F12" w:rsidTr="00860B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6604FB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797AA7" w:rsidRPr="00DA1F12" w:rsidTr="00860B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доходы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817134,57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782739,01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7AA7" w:rsidRPr="00DA1F12" w:rsidTr="00860BF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7AA7" w:rsidRPr="00DA1F12" w:rsidTr="00860BFE">
        <w:trPr>
          <w:cantSplit/>
          <w:trHeight w:val="240"/>
        </w:trPr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817134,57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782739,01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AA7" w:rsidRPr="00DA1F12" w:rsidRDefault="00797AA7" w:rsidP="00860B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947ED" w:rsidRDefault="001947ED" w:rsidP="00972F81">
      <w:pPr>
        <w:autoSpaceDE w:val="0"/>
        <w:autoSpaceDN w:val="0"/>
        <w:adjustRightInd w:val="0"/>
        <w:jc w:val="both"/>
      </w:pPr>
    </w:p>
    <w:p w:rsidR="001947ED" w:rsidRDefault="001947ED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Default="00536965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Плановые и кассовые выплаты учреждения</w:t>
      </w:r>
    </w:p>
    <w:tbl>
      <w:tblPr>
        <w:tblW w:w="1012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012"/>
        <w:gridCol w:w="992"/>
        <w:gridCol w:w="1418"/>
        <w:gridCol w:w="1417"/>
        <w:gridCol w:w="709"/>
        <w:gridCol w:w="709"/>
        <w:gridCol w:w="1417"/>
        <w:gridCol w:w="911"/>
      </w:tblGrid>
      <w:tr w:rsidR="00972F81" w:rsidRPr="00DA1F12" w:rsidTr="0007021D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0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(расхода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Код расхода по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Выплаты согласно плану финансово-хозяйственной деятельности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Кассовые выплаты (с учетом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восстановленных средств)</w:t>
            </w:r>
          </w:p>
        </w:tc>
        <w:tc>
          <w:tcPr>
            <w:tcW w:w="9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Неиспо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ненные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выплаты</w:t>
            </w:r>
          </w:p>
        </w:tc>
      </w:tr>
      <w:tr w:rsidR="00B20ADC" w:rsidRPr="00DA1F12" w:rsidTr="0007021D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через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фина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совые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органы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через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банко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в-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ские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счета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сре</w:t>
            </w:r>
            <w:proofErr w:type="gram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д-</w:t>
            </w:r>
            <w:proofErr w:type="gram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ства</w:t>
            </w:r>
            <w:proofErr w:type="spellEnd"/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в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пути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553A6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Заработная плата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553A6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553A6" w:rsidP="009553A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10259049,16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553A6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10212231,85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10212231,85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553A6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выплаты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553A6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55400,00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55400,00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Начисление на выплаты по оплате труда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3539401,41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2119E0" w:rsidP="002119E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3510432,19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6A3A4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3510432,19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Услуги связи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40247,53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35363,53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35363,53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Транспортные услуги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3300,00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Коммунальные услуги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2723557,00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2594834,23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2594834,23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B20A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Работы, услуги по содержанию имущества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475278,22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464886,01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464886,01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B20A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работы, услуги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664627,48</w:t>
            </w:r>
          </w:p>
          <w:p w:rsidR="00B20ADC" w:rsidRDefault="00B20ADC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596077,38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596077,38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DC" w:rsidRPr="00DA1F12" w:rsidRDefault="00B20ADC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BE4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B20A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Пособия по социальной помощи населению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440343,76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440343,76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440343,76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BE4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B20A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492305,00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6A3A4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479298</w:t>
            </w:r>
            <w:r w:rsidR="00323BE4">
              <w:rPr>
                <w:rFonts w:ascii="Times New Roman" w:hAnsi="Times New Roman" w:cs="Times New Roman"/>
                <w:sz w:val="22"/>
                <w:szCs w:val="22"/>
              </w:rPr>
              <w:t>,26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6A3A4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479298,26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BE4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B20A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Основные работы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631030,78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565627,65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565627,65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3BE4" w:rsidRPr="00DA1F12" w:rsidTr="0007021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B20A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Материальные запасы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185314,76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173267,06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173267,06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BE4" w:rsidRPr="00DA1F12" w:rsidRDefault="00323BE4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0ADC" w:rsidRPr="00DA1F12" w:rsidTr="0007021D">
        <w:trPr>
          <w:cantSplit/>
          <w:trHeight w:val="240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2119E0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19521555,10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6A3A47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19131061,92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3A47" w:rsidRPr="00DA1F12" w:rsidRDefault="006A3A47" w:rsidP="006A3A4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19131061,92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DA1F12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72F81" w:rsidRPr="00501433" w:rsidRDefault="00972F81" w:rsidP="00972F81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BE2AB6" w:rsidRDefault="00BE2AB6" w:rsidP="00972F81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BE2AB6" w:rsidRDefault="00BE2AB6" w:rsidP="00972F81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972F81" w:rsidRPr="00501433" w:rsidRDefault="00972F81" w:rsidP="00972F81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01433">
        <w:rPr>
          <w:b/>
        </w:rPr>
        <w:t>Раздел 3. Об использовании имущества, закрепленного</w:t>
      </w:r>
    </w:p>
    <w:p w:rsidR="00972F81" w:rsidRPr="00501433" w:rsidRDefault="00972F81" w:rsidP="00972F81">
      <w:pPr>
        <w:autoSpaceDE w:val="0"/>
        <w:autoSpaceDN w:val="0"/>
        <w:adjustRightInd w:val="0"/>
        <w:jc w:val="center"/>
        <w:rPr>
          <w:b/>
        </w:rPr>
      </w:pPr>
      <w:r w:rsidRPr="00501433">
        <w:rPr>
          <w:b/>
        </w:rPr>
        <w:t>за учреждением</w:t>
      </w:r>
    </w:p>
    <w:p w:rsidR="00972F81" w:rsidRDefault="00972F81" w:rsidP="00972F81">
      <w:pPr>
        <w:autoSpaceDE w:val="0"/>
        <w:autoSpaceDN w:val="0"/>
        <w:adjustRightInd w:val="0"/>
        <w:jc w:val="both"/>
      </w:pPr>
    </w:p>
    <w:p w:rsidR="00BE2AB6" w:rsidRPr="00501433" w:rsidRDefault="00BE2AB6" w:rsidP="00972F81">
      <w:pPr>
        <w:autoSpaceDE w:val="0"/>
        <w:autoSpaceDN w:val="0"/>
        <w:adjustRightInd w:val="0"/>
        <w:jc w:val="both"/>
      </w:pPr>
    </w:p>
    <w:p w:rsidR="00972F81" w:rsidRPr="002572D6" w:rsidRDefault="0007021D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 Общая</w:t>
      </w:r>
      <w:r w:rsidR="00972F81">
        <w:t xml:space="preserve"> (остаточная) стоимость </w:t>
      </w:r>
      <w:r w:rsidR="00972F81">
        <w:rPr>
          <w:sz w:val="22"/>
          <w:szCs w:val="22"/>
        </w:rPr>
        <w:t>имущества, находящегося у учреждения на праве оперативного управления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680"/>
        <w:gridCol w:w="2430"/>
        <w:gridCol w:w="2430"/>
      </w:tblGrid>
      <w:tr w:rsidR="00972F81" w:rsidTr="00982D1B">
        <w:tc>
          <w:tcPr>
            <w:tcW w:w="648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680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Балансовая (остаточная) стоимость имущества</w:t>
            </w:r>
          </w:p>
        </w:tc>
        <w:tc>
          <w:tcPr>
            <w:tcW w:w="2430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2430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На конец года</w:t>
            </w: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 xml:space="preserve">Всего, </w:t>
            </w:r>
          </w:p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 xml:space="preserve">из них </w:t>
            </w:r>
          </w:p>
        </w:tc>
        <w:tc>
          <w:tcPr>
            <w:tcW w:w="2430" w:type="dxa"/>
          </w:tcPr>
          <w:p w:rsidR="00972F81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5452229,14</w:t>
            </w:r>
          </w:p>
        </w:tc>
        <w:tc>
          <w:tcPr>
            <w:tcW w:w="2430" w:type="dxa"/>
          </w:tcPr>
          <w:p w:rsidR="00972F81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5334648,47</w:t>
            </w: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Недвижимого имущества</w:t>
            </w:r>
          </w:p>
        </w:tc>
        <w:tc>
          <w:tcPr>
            <w:tcW w:w="2430" w:type="dxa"/>
          </w:tcPr>
          <w:p w:rsidR="00972F81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3452535,94</w:t>
            </w:r>
          </w:p>
        </w:tc>
        <w:tc>
          <w:tcPr>
            <w:tcW w:w="2430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3410434,90</w:t>
            </w: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1.1.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переданного</w:t>
            </w:r>
            <w:proofErr w:type="gramEnd"/>
            <w:r>
              <w:t xml:space="preserve"> в аренду</w:t>
            </w: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1.2.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переданного</w:t>
            </w:r>
            <w:proofErr w:type="gramEnd"/>
            <w:r>
              <w:t xml:space="preserve"> в безвозмездное пользование</w:t>
            </w: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Движимого имущества</w:t>
            </w:r>
          </w:p>
        </w:tc>
        <w:tc>
          <w:tcPr>
            <w:tcW w:w="2430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4581358,65</w:t>
            </w:r>
          </w:p>
        </w:tc>
        <w:tc>
          <w:tcPr>
            <w:tcW w:w="2430" w:type="dxa"/>
          </w:tcPr>
          <w:p w:rsidR="00972F81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1924213,57</w:t>
            </w: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2.1.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переданного</w:t>
            </w:r>
            <w:proofErr w:type="gramEnd"/>
            <w:r>
              <w:t xml:space="preserve"> в аренду</w:t>
            </w: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2.2.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переданного</w:t>
            </w:r>
            <w:proofErr w:type="gramEnd"/>
            <w:r>
              <w:t xml:space="preserve"> в безвозмездное пользование</w:t>
            </w: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3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648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2.3.</w:t>
            </w:r>
          </w:p>
        </w:tc>
        <w:tc>
          <w:tcPr>
            <w:tcW w:w="4680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особо ценного</w:t>
            </w:r>
          </w:p>
        </w:tc>
        <w:tc>
          <w:tcPr>
            <w:tcW w:w="2430" w:type="dxa"/>
          </w:tcPr>
          <w:p w:rsidR="00972F81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1128822,71</w:t>
            </w:r>
          </w:p>
        </w:tc>
        <w:tc>
          <w:tcPr>
            <w:tcW w:w="2430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779985,62</w:t>
            </w:r>
          </w:p>
        </w:tc>
      </w:tr>
      <w:tr w:rsidR="0007021D" w:rsidTr="00982D1B">
        <w:tc>
          <w:tcPr>
            <w:tcW w:w="648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2.4</w:t>
            </w:r>
          </w:p>
        </w:tc>
        <w:tc>
          <w:tcPr>
            <w:tcW w:w="4680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 xml:space="preserve">иное движимое имущество </w:t>
            </w:r>
          </w:p>
        </w:tc>
        <w:tc>
          <w:tcPr>
            <w:tcW w:w="2430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870870,49</w:t>
            </w:r>
          </w:p>
        </w:tc>
        <w:tc>
          <w:tcPr>
            <w:tcW w:w="2430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1144227,95</w:t>
            </w:r>
          </w:p>
        </w:tc>
      </w:tr>
    </w:tbl>
    <w:p w:rsidR="00536965" w:rsidRDefault="00536965" w:rsidP="00972F81">
      <w:pPr>
        <w:autoSpaceDE w:val="0"/>
        <w:autoSpaceDN w:val="0"/>
        <w:adjustRightInd w:val="0"/>
        <w:jc w:val="both"/>
      </w:pPr>
    </w:p>
    <w:p w:rsidR="00536965" w:rsidRPr="009316DD" w:rsidRDefault="00536965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Количество и общая площадь объектов </w:t>
      </w:r>
      <w:r>
        <w:rPr>
          <w:sz w:val="22"/>
          <w:szCs w:val="22"/>
        </w:rPr>
        <w:t>недвижимого имущества, находящегося у учреждения на праве оперативного управления</w:t>
      </w: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7"/>
        <w:gridCol w:w="3291"/>
        <w:gridCol w:w="1642"/>
        <w:gridCol w:w="1477"/>
        <w:gridCol w:w="1531"/>
        <w:gridCol w:w="1709"/>
      </w:tblGrid>
      <w:tr w:rsidR="00972F81" w:rsidTr="00982D1B">
        <w:tc>
          <w:tcPr>
            <w:tcW w:w="597" w:type="dxa"/>
            <w:vMerge w:val="restart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91" w:type="dxa"/>
            <w:vMerge w:val="restart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BE038A">
              <w:t xml:space="preserve">Целевое    </w:t>
            </w:r>
            <w:r w:rsidRPr="00BE038A">
              <w:br/>
              <w:t xml:space="preserve">назначение </w:t>
            </w:r>
            <w:r w:rsidRPr="00BE038A">
              <w:br/>
              <w:t xml:space="preserve">(использование)    </w:t>
            </w:r>
            <w:r w:rsidRPr="00BE038A">
              <w:br/>
              <w:t xml:space="preserve">объектов   </w:t>
            </w:r>
            <w:r>
              <w:br/>
              <w:t>недвижимого</w:t>
            </w:r>
            <w:r>
              <w:br/>
              <w:t>имущества *</w:t>
            </w:r>
          </w:p>
        </w:tc>
        <w:tc>
          <w:tcPr>
            <w:tcW w:w="3119" w:type="dxa"/>
            <w:gridSpan w:val="2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 xml:space="preserve">Количество объектов недвижимого  </w:t>
            </w:r>
            <w:r w:rsidRPr="00CE2274">
              <w:rPr>
                <w:sz w:val="22"/>
                <w:szCs w:val="22"/>
              </w:rPr>
              <w:br/>
              <w:t xml:space="preserve">имущества, находящегося у учреждения на праве оперативного </w:t>
            </w:r>
            <w:r w:rsidRPr="00CE2274">
              <w:rPr>
                <w:sz w:val="22"/>
                <w:szCs w:val="22"/>
              </w:rPr>
              <w:br/>
              <w:t>управления</w:t>
            </w:r>
          </w:p>
        </w:tc>
        <w:tc>
          <w:tcPr>
            <w:tcW w:w="3240" w:type="dxa"/>
            <w:gridSpan w:val="2"/>
            <w:vAlign w:val="center"/>
          </w:tcPr>
          <w:p w:rsidR="00972F81" w:rsidRPr="00F8590B" w:rsidRDefault="00972F81" w:rsidP="00982D1B">
            <w:pPr>
              <w:autoSpaceDE w:val="0"/>
              <w:autoSpaceDN w:val="0"/>
              <w:adjustRightInd w:val="0"/>
              <w:jc w:val="center"/>
            </w:pPr>
            <w:r w:rsidRPr="00CE2274">
              <w:rPr>
                <w:sz w:val="22"/>
                <w:szCs w:val="22"/>
              </w:rPr>
              <w:t>Общая площадь объектов недвижимого имущества, находящегося у учреждения на праве оперативного управления</w:t>
            </w:r>
          </w:p>
        </w:tc>
      </w:tr>
      <w:tr w:rsidR="00972F81" w:rsidTr="00982D1B">
        <w:tc>
          <w:tcPr>
            <w:tcW w:w="597" w:type="dxa"/>
            <w:vMerge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1" w:type="dxa"/>
            <w:vMerge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42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1477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На конец года</w:t>
            </w:r>
          </w:p>
        </w:tc>
        <w:tc>
          <w:tcPr>
            <w:tcW w:w="1531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1709" w:type="dxa"/>
            <w:vAlign w:val="center"/>
          </w:tcPr>
          <w:p w:rsidR="00972F81" w:rsidRDefault="00972F81" w:rsidP="00982D1B">
            <w:pPr>
              <w:autoSpaceDE w:val="0"/>
              <w:autoSpaceDN w:val="0"/>
              <w:adjustRightInd w:val="0"/>
              <w:ind w:firstLine="124"/>
              <w:jc w:val="center"/>
            </w:pPr>
            <w:r>
              <w:t>На конец года</w:t>
            </w:r>
          </w:p>
        </w:tc>
      </w:tr>
      <w:tr w:rsidR="00972F81" w:rsidTr="00982D1B">
        <w:tc>
          <w:tcPr>
            <w:tcW w:w="597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329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4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77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70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972F81" w:rsidTr="00982D1B">
        <w:tc>
          <w:tcPr>
            <w:tcW w:w="597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329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4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7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3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972F81" w:rsidTr="00982D1B">
        <w:tc>
          <w:tcPr>
            <w:tcW w:w="597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9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r>
              <w:t xml:space="preserve">Всего, в том числе </w:t>
            </w:r>
          </w:p>
        </w:tc>
        <w:tc>
          <w:tcPr>
            <w:tcW w:w="1642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77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3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9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</w:tr>
      <w:tr w:rsidR="0007021D" w:rsidTr="00982D1B">
        <w:tc>
          <w:tcPr>
            <w:tcW w:w="597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1)</w:t>
            </w:r>
          </w:p>
        </w:tc>
        <w:tc>
          <w:tcPr>
            <w:tcW w:w="3291" w:type="dxa"/>
          </w:tcPr>
          <w:p w:rsidR="0007021D" w:rsidRDefault="0007021D" w:rsidP="00982D1B">
            <w:pPr>
              <w:autoSpaceDE w:val="0"/>
              <w:autoSpaceDN w:val="0"/>
              <w:adjustRightInd w:val="0"/>
              <w:jc w:val="both"/>
            </w:pPr>
            <w:r>
              <w:t>Здание</w:t>
            </w:r>
          </w:p>
        </w:tc>
        <w:tc>
          <w:tcPr>
            <w:tcW w:w="1642" w:type="dxa"/>
          </w:tcPr>
          <w:p w:rsidR="0007021D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77" w:type="dxa"/>
          </w:tcPr>
          <w:p w:rsidR="0007021D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31" w:type="dxa"/>
          </w:tcPr>
          <w:p w:rsidR="0007021D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12658,6</w:t>
            </w:r>
          </w:p>
        </w:tc>
        <w:tc>
          <w:tcPr>
            <w:tcW w:w="1709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12658,60</w:t>
            </w:r>
          </w:p>
        </w:tc>
      </w:tr>
      <w:tr w:rsidR="00457DFF" w:rsidTr="00982D1B">
        <w:tc>
          <w:tcPr>
            <w:tcW w:w="597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2)</w:t>
            </w:r>
          </w:p>
        </w:tc>
        <w:tc>
          <w:tcPr>
            <w:tcW w:w="3291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Теплица</w:t>
            </w:r>
          </w:p>
        </w:tc>
        <w:tc>
          <w:tcPr>
            <w:tcW w:w="1642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77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31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507,8</w:t>
            </w:r>
          </w:p>
        </w:tc>
        <w:tc>
          <w:tcPr>
            <w:tcW w:w="1709" w:type="dxa"/>
          </w:tcPr>
          <w:p w:rsidR="00457DFF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507,8</w:t>
            </w:r>
          </w:p>
        </w:tc>
      </w:tr>
      <w:tr w:rsidR="00972F81" w:rsidTr="00982D1B">
        <w:tc>
          <w:tcPr>
            <w:tcW w:w="597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3)</w:t>
            </w:r>
          </w:p>
        </w:tc>
        <w:tc>
          <w:tcPr>
            <w:tcW w:w="329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CE2274">
              <w:rPr>
                <w:sz w:val="22"/>
                <w:szCs w:val="22"/>
              </w:rPr>
              <w:t>переданного</w:t>
            </w:r>
            <w:proofErr w:type="gramEnd"/>
            <w:r w:rsidRPr="00CE2274">
              <w:rPr>
                <w:sz w:val="22"/>
                <w:szCs w:val="22"/>
              </w:rPr>
              <w:t xml:space="preserve"> в    </w:t>
            </w:r>
            <w:r w:rsidRPr="00CE2274">
              <w:rPr>
                <w:sz w:val="22"/>
                <w:szCs w:val="22"/>
              </w:rPr>
              <w:br/>
              <w:t xml:space="preserve">безвозмездное    </w:t>
            </w:r>
            <w:r w:rsidRPr="00CE2274">
              <w:rPr>
                <w:sz w:val="22"/>
                <w:szCs w:val="22"/>
              </w:rPr>
              <w:br/>
              <w:t>пользование</w:t>
            </w:r>
          </w:p>
        </w:tc>
        <w:tc>
          <w:tcPr>
            <w:tcW w:w="1642" w:type="dxa"/>
          </w:tcPr>
          <w:p w:rsidR="00972F81" w:rsidRDefault="00CF4E27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77" w:type="dxa"/>
          </w:tcPr>
          <w:p w:rsidR="00972F81" w:rsidRDefault="00CF4E27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31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8924,40</w:t>
            </w:r>
          </w:p>
        </w:tc>
        <w:tc>
          <w:tcPr>
            <w:tcW w:w="1709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8924,40</w:t>
            </w:r>
          </w:p>
        </w:tc>
      </w:tr>
      <w:tr w:rsidR="00972F81" w:rsidTr="00982D1B">
        <w:tc>
          <w:tcPr>
            <w:tcW w:w="597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4)</w:t>
            </w:r>
          </w:p>
        </w:tc>
        <w:tc>
          <w:tcPr>
            <w:tcW w:w="3291" w:type="dxa"/>
          </w:tcPr>
          <w:p w:rsidR="00972F81" w:rsidRDefault="00972F81" w:rsidP="00982D1B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CE2274">
              <w:rPr>
                <w:sz w:val="22"/>
                <w:szCs w:val="22"/>
              </w:rPr>
              <w:t>переданного</w:t>
            </w:r>
            <w:proofErr w:type="gramEnd"/>
            <w:r w:rsidRPr="00CE2274">
              <w:rPr>
                <w:sz w:val="22"/>
                <w:szCs w:val="22"/>
              </w:rPr>
              <w:t xml:space="preserve"> в аренду</w:t>
            </w:r>
          </w:p>
        </w:tc>
        <w:tc>
          <w:tcPr>
            <w:tcW w:w="1642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477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1531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70,8</w:t>
            </w:r>
          </w:p>
        </w:tc>
        <w:tc>
          <w:tcPr>
            <w:tcW w:w="1709" w:type="dxa"/>
          </w:tcPr>
          <w:p w:rsidR="00972F81" w:rsidRDefault="00457DFF" w:rsidP="00982D1B">
            <w:pPr>
              <w:autoSpaceDE w:val="0"/>
              <w:autoSpaceDN w:val="0"/>
              <w:adjustRightInd w:val="0"/>
              <w:jc w:val="both"/>
            </w:pPr>
            <w:r>
              <w:t>70,8</w:t>
            </w:r>
          </w:p>
        </w:tc>
      </w:tr>
    </w:tbl>
    <w:p w:rsidR="00972F81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BE038A">
        <w:rPr>
          <w:sz w:val="22"/>
          <w:szCs w:val="22"/>
        </w:rPr>
        <w:t xml:space="preserve"> Установленные категории целевого назначения (использования) объектов недвижимого имущества: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1 - Административного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2 - Производственного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3 - Складского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4 - Культурно-оздоровительного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5 - Общехозяйственного (технического, вспомогательного) назначения здания (сооружения, помещения);</w:t>
      </w:r>
    </w:p>
    <w:p w:rsidR="00972F81" w:rsidRPr="00BE038A" w:rsidRDefault="00972F81" w:rsidP="00972F8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6 - Иного назначения здания (сооружения, помещения).</w:t>
      </w:r>
    </w:p>
    <w:p w:rsidR="00972F81" w:rsidRDefault="00972F81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Pr="002E102F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763D4">
        <w:t>Объем средств, полученных в отчетном году от распоряжения имуществом, находящимся у учреждения на праве оперативного управления</w:t>
      </w:r>
      <w:r>
        <w:t>, в руб.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1485"/>
        <w:gridCol w:w="1620"/>
        <w:gridCol w:w="1485"/>
        <w:gridCol w:w="1620"/>
        <w:gridCol w:w="1485"/>
        <w:gridCol w:w="1620"/>
      </w:tblGrid>
      <w:tr w:rsidR="00972F81" w:rsidRPr="00BE038A" w:rsidTr="00982D1B">
        <w:trPr>
          <w:cantSplit/>
          <w:trHeight w:val="2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Недвижимое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имущество</w:t>
            </w:r>
          </w:p>
        </w:tc>
        <w:tc>
          <w:tcPr>
            <w:tcW w:w="6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Движимое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имущество</w:t>
            </w:r>
          </w:p>
        </w:tc>
      </w:tr>
      <w:tr w:rsidR="00972F81" w:rsidRPr="00BE038A" w:rsidTr="00982D1B">
        <w:trPr>
          <w:cantSplit/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том числе особо  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ценное</w:t>
            </w:r>
            <w:proofErr w:type="gramEnd"/>
          </w:p>
        </w:tc>
      </w:tr>
      <w:tr w:rsidR="00972F81" w:rsidRPr="00BE038A" w:rsidTr="00982D1B">
        <w:trPr>
          <w:cantSplit/>
          <w:trHeight w:val="36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а начало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а конец 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а начало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 xml:space="preserve">а конец  </w:t>
            </w:r>
            <w:r w:rsidRPr="00BE038A">
              <w:rPr>
                <w:rFonts w:ascii="Times New Roman" w:hAnsi="Times New Roman" w:cs="Times New Roman"/>
                <w:sz w:val="22"/>
                <w:szCs w:val="22"/>
              </w:rPr>
              <w:br/>
              <w:t>года</w:t>
            </w:r>
          </w:p>
        </w:tc>
      </w:tr>
      <w:tr w:rsidR="00972F81" w:rsidRPr="00BE038A" w:rsidTr="00982D1B">
        <w:trPr>
          <w:cantSplit/>
          <w:trHeight w:val="240"/>
        </w:trPr>
        <w:tc>
          <w:tcPr>
            <w:tcW w:w="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972F81" w:rsidRPr="00BE038A" w:rsidTr="00982D1B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038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457DFF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79350,00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F81" w:rsidRPr="00BE038A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7DFF" w:rsidRDefault="00457DFF" w:rsidP="00972F81">
      <w:pPr>
        <w:autoSpaceDE w:val="0"/>
        <w:autoSpaceDN w:val="0"/>
        <w:adjustRightInd w:val="0"/>
        <w:jc w:val="both"/>
      </w:pPr>
    </w:p>
    <w:p w:rsidR="00457DFF" w:rsidRDefault="00457DFF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Default="00BE2AB6" w:rsidP="00972F81">
      <w:pPr>
        <w:autoSpaceDE w:val="0"/>
        <w:autoSpaceDN w:val="0"/>
        <w:adjustRightInd w:val="0"/>
        <w:jc w:val="both"/>
      </w:pPr>
    </w:p>
    <w:p w:rsidR="00BE2AB6" w:rsidRPr="00D763D4" w:rsidRDefault="00BE2AB6" w:rsidP="00972F81">
      <w:pPr>
        <w:autoSpaceDE w:val="0"/>
        <w:autoSpaceDN w:val="0"/>
        <w:adjustRightInd w:val="0"/>
        <w:jc w:val="both"/>
      </w:pPr>
    </w:p>
    <w:p w:rsidR="00972F81" w:rsidRDefault="00972F81" w:rsidP="00972F81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lastRenderedPageBreak/>
        <w:t>Общая б</w:t>
      </w:r>
      <w:r w:rsidRPr="00D763D4">
        <w:t>алансовая (остаточная) стоимость приобретенного имущества в отчетном году</w:t>
      </w:r>
      <w:r>
        <w:t>, в руб.</w:t>
      </w:r>
    </w:p>
    <w:tbl>
      <w:tblPr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499"/>
        <w:gridCol w:w="301"/>
        <w:gridCol w:w="1620"/>
        <w:gridCol w:w="2160"/>
        <w:gridCol w:w="192"/>
        <w:gridCol w:w="1502"/>
      </w:tblGrid>
      <w:tr w:rsidR="00972F81" w:rsidRPr="005A5FC5" w:rsidTr="00AB0BF9">
        <w:tc>
          <w:tcPr>
            <w:tcW w:w="2808" w:type="dxa"/>
            <w:vMerge w:val="restart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  <w:r w:rsidRPr="005A5FC5">
              <w:t>Имущество, приобретенное</w:t>
            </w:r>
          </w:p>
        </w:tc>
        <w:tc>
          <w:tcPr>
            <w:tcW w:w="3420" w:type="dxa"/>
            <w:gridSpan w:val="3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</w:t>
            </w:r>
          </w:p>
        </w:tc>
        <w:tc>
          <w:tcPr>
            <w:tcW w:w="3854" w:type="dxa"/>
            <w:gridSpan w:val="3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Движимое имущество</w:t>
            </w:r>
          </w:p>
        </w:tc>
      </w:tr>
      <w:tr w:rsidR="00972F81" w:rsidRPr="005A5FC5" w:rsidTr="00AB0BF9">
        <w:tc>
          <w:tcPr>
            <w:tcW w:w="2808" w:type="dxa"/>
            <w:vMerge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 начало года</w:t>
            </w:r>
          </w:p>
        </w:tc>
        <w:tc>
          <w:tcPr>
            <w:tcW w:w="1620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 конец  года</w:t>
            </w:r>
          </w:p>
        </w:tc>
        <w:tc>
          <w:tcPr>
            <w:tcW w:w="2160" w:type="dxa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 начало года</w:t>
            </w:r>
          </w:p>
        </w:tc>
        <w:tc>
          <w:tcPr>
            <w:tcW w:w="1694" w:type="dxa"/>
            <w:gridSpan w:val="2"/>
            <w:vAlign w:val="center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2274">
              <w:rPr>
                <w:rFonts w:ascii="Times New Roman" w:hAnsi="Times New Roman" w:cs="Times New Roman"/>
                <w:sz w:val="22"/>
                <w:szCs w:val="22"/>
              </w:rPr>
              <w:t>На конец  года</w:t>
            </w:r>
          </w:p>
        </w:tc>
      </w:tr>
      <w:tr w:rsidR="00972F81" w:rsidRPr="005A5FC5" w:rsidTr="00AB0BF9">
        <w:tc>
          <w:tcPr>
            <w:tcW w:w="2808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gridSpan w:val="2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gridSpan w:val="2"/>
          </w:tcPr>
          <w:p w:rsidR="00972F81" w:rsidRPr="00CE2274" w:rsidRDefault="00972F81" w:rsidP="00982D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2F81" w:rsidRPr="005A5FC5" w:rsidTr="00AB0BF9">
        <w:tc>
          <w:tcPr>
            <w:tcW w:w="2808" w:type="dxa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  <w:r w:rsidRPr="005A5FC5">
              <w:t>1. за счет выделенных учредителем средств</w:t>
            </w:r>
          </w:p>
        </w:tc>
        <w:tc>
          <w:tcPr>
            <w:tcW w:w="1800" w:type="dxa"/>
            <w:gridSpan w:val="2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0" w:type="dxa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60" w:type="dxa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94" w:type="dxa"/>
            <w:gridSpan w:val="2"/>
          </w:tcPr>
          <w:p w:rsidR="00972F81" w:rsidRPr="005A5FC5" w:rsidRDefault="00D20332" w:rsidP="00982D1B">
            <w:pPr>
              <w:autoSpaceDE w:val="0"/>
              <w:autoSpaceDN w:val="0"/>
              <w:adjustRightInd w:val="0"/>
              <w:jc w:val="both"/>
            </w:pPr>
            <w:r>
              <w:t>549245,67</w:t>
            </w:r>
          </w:p>
        </w:tc>
      </w:tr>
      <w:tr w:rsidR="00972F81" w:rsidRPr="005A5FC5" w:rsidTr="00AB0BF9">
        <w:tc>
          <w:tcPr>
            <w:tcW w:w="2808" w:type="dxa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  <w:r w:rsidRPr="005A5FC5">
              <w:t>2. за счет доходов, полученных учреждением от платных услуг и иной приносящей доход деятельности</w:t>
            </w:r>
          </w:p>
        </w:tc>
        <w:tc>
          <w:tcPr>
            <w:tcW w:w="1800" w:type="dxa"/>
            <w:gridSpan w:val="2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20" w:type="dxa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60" w:type="dxa"/>
          </w:tcPr>
          <w:p w:rsidR="00972F81" w:rsidRPr="005A5FC5" w:rsidRDefault="00972F81" w:rsidP="00982D1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94" w:type="dxa"/>
            <w:gridSpan w:val="2"/>
          </w:tcPr>
          <w:p w:rsidR="00972F81" w:rsidRPr="005A5FC5" w:rsidRDefault="00D20332" w:rsidP="00982D1B">
            <w:pPr>
              <w:autoSpaceDE w:val="0"/>
              <w:autoSpaceDN w:val="0"/>
              <w:adjustRightInd w:val="0"/>
              <w:jc w:val="both"/>
            </w:pPr>
            <w:r>
              <w:t>16381,98</w:t>
            </w:r>
          </w:p>
        </w:tc>
      </w:tr>
      <w:tr w:rsidR="00AB0BF9" w:rsidTr="00AB0BF9">
        <w:trPr>
          <w:gridAfter w:val="1"/>
          <w:wAfter w:w="1502" w:type="dxa"/>
          <w:trHeight w:val="2218"/>
        </w:trPr>
        <w:tc>
          <w:tcPr>
            <w:tcW w:w="4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9" w:rsidRDefault="00AB0BF9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</w:t>
            </w:r>
          </w:p>
          <w:p w:rsidR="00AB0BF9" w:rsidRDefault="00AB0BF9" w:rsidP="00982D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учреждения</w:t>
            </w:r>
          </w:p>
          <w:p w:rsidR="00AB0BF9" w:rsidRDefault="00AB0BF9" w:rsidP="00982D1B">
            <w:pPr>
              <w:ind w:firstLine="720"/>
              <w:jc w:val="right"/>
            </w:pPr>
          </w:p>
          <w:p w:rsidR="00AB0BF9" w:rsidRDefault="00AB0BF9" w:rsidP="00982D1B">
            <w:pPr>
              <w:ind w:firstLine="720"/>
              <w:jc w:val="right"/>
            </w:pPr>
            <w:r>
              <w:t>__________      ________________</w:t>
            </w:r>
          </w:p>
          <w:p w:rsidR="00FD129C" w:rsidRDefault="00AB0BF9" w:rsidP="00982D1B">
            <w:pPr>
              <w:ind w:firstLine="720"/>
            </w:pPr>
            <w:r>
              <w:t xml:space="preserve">                Подпись                   </w:t>
            </w:r>
            <w:r w:rsidR="00FD129C">
              <w:t xml:space="preserve">         </w:t>
            </w:r>
          </w:p>
          <w:p w:rsidR="00AB0BF9" w:rsidRDefault="00FD129C" w:rsidP="00982D1B">
            <w:pPr>
              <w:ind w:firstLine="720"/>
            </w:pPr>
            <w:r>
              <w:t xml:space="preserve">            </w:t>
            </w:r>
            <w:r w:rsidR="00AB0BF9">
              <w:t>Ф.И.О.</w:t>
            </w:r>
            <w:r w:rsidR="00BE2AB6">
              <w:t xml:space="preserve">   </w:t>
            </w:r>
            <w:proofErr w:type="spellStart"/>
            <w:r w:rsidR="00BE2AB6">
              <w:t>Гараева</w:t>
            </w:r>
            <w:proofErr w:type="spellEnd"/>
            <w:r w:rsidR="00BE2AB6">
              <w:t xml:space="preserve"> В.С</w:t>
            </w:r>
          </w:p>
          <w:p w:rsidR="00AB0BF9" w:rsidRDefault="00AB0BF9" w:rsidP="00982D1B">
            <w:pPr>
              <w:ind w:firstLine="720"/>
              <w:jc w:val="right"/>
            </w:pPr>
          </w:p>
          <w:p w:rsidR="00AB0BF9" w:rsidRDefault="00AB0BF9" w:rsidP="00982D1B">
            <w:pPr>
              <w:ind w:firstLine="720"/>
              <w:jc w:val="right"/>
            </w:pPr>
            <w:r>
              <w:t>«______»    ___________   200__ г.</w:t>
            </w:r>
          </w:p>
          <w:p w:rsidR="00AB0BF9" w:rsidRDefault="00AB0BF9" w:rsidP="00982D1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2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AB6" w:rsidRDefault="00BE2AB6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9" w:rsidRDefault="00AB0BF9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AB0BF9" w:rsidRDefault="00AB0BF9" w:rsidP="00982D1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:rsidR="00AB0BF9" w:rsidRDefault="00AB0BF9" w:rsidP="00982D1B">
            <w:pPr>
              <w:ind w:firstLine="720"/>
              <w:jc w:val="right"/>
            </w:pPr>
          </w:p>
          <w:p w:rsidR="00AB0BF9" w:rsidRDefault="00AB0BF9" w:rsidP="00982D1B">
            <w:pPr>
              <w:ind w:firstLine="720"/>
              <w:jc w:val="right"/>
            </w:pPr>
            <w:r>
              <w:t>__________      _________________</w:t>
            </w:r>
          </w:p>
          <w:p w:rsidR="00AB0BF9" w:rsidRDefault="00AB0BF9" w:rsidP="00982D1B">
            <w:pPr>
              <w:ind w:firstLine="720"/>
            </w:pPr>
            <w:r>
              <w:t xml:space="preserve">             Подпись                   Ф.И.О.</w:t>
            </w:r>
            <w:r w:rsidR="00BE2AB6">
              <w:t xml:space="preserve"> </w:t>
            </w:r>
            <w:proofErr w:type="spellStart"/>
            <w:r w:rsidR="00BE2AB6">
              <w:t>Галиев</w:t>
            </w:r>
            <w:proofErr w:type="spellEnd"/>
            <w:r w:rsidR="00BE2AB6">
              <w:t xml:space="preserve"> И.Т.</w:t>
            </w:r>
          </w:p>
          <w:p w:rsidR="00AB0BF9" w:rsidRDefault="00AB0BF9" w:rsidP="00982D1B">
            <w:pPr>
              <w:ind w:firstLine="720"/>
              <w:jc w:val="right"/>
            </w:pPr>
          </w:p>
          <w:p w:rsidR="00AB0BF9" w:rsidRDefault="00AB0BF9" w:rsidP="00982D1B">
            <w:pPr>
              <w:ind w:firstLine="720"/>
              <w:jc w:val="right"/>
            </w:pPr>
            <w:r>
              <w:t>«______»    ___________   200__ г.</w:t>
            </w:r>
          </w:p>
          <w:p w:rsidR="00AB0BF9" w:rsidRDefault="00AB0BF9" w:rsidP="00982D1B">
            <w:pPr>
              <w:ind w:firstLine="720"/>
              <w:jc w:val="right"/>
            </w:pPr>
          </w:p>
        </w:tc>
      </w:tr>
    </w:tbl>
    <w:p w:rsidR="000D182B" w:rsidRDefault="000D182B"/>
    <w:sectPr w:rsidR="000D182B" w:rsidSect="000D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6553"/>
    <w:multiLevelType w:val="hybridMultilevel"/>
    <w:tmpl w:val="874E2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4C78EC"/>
    <w:multiLevelType w:val="hybridMultilevel"/>
    <w:tmpl w:val="EE247FF0"/>
    <w:lvl w:ilvl="0" w:tplc="EB2C7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F81"/>
    <w:rsid w:val="00000177"/>
    <w:rsid w:val="000004A3"/>
    <w:rsid w:val="00001B96"/>
    <w:rsid w:val="00001E92"/>
    <w:rsid w:val="00002EEC"/>
    <w:rsid w:val="00003815"/>
    <w:rsid w:val="00003B3B"/>
    <w:rsid w:val="00004AEC"/>
    <w:rsid w:val="0000514B"/>
    <w:rsid w:val="000071F9"/>
    <w:rsid w:val="0000748F"/>
    <w:rsid w:val="00011EEC"/>
    <w:rsid w:val="00011F12"/>
    <w:rsid w:val="00011F9A"/>
    <w:rsid w:val="000136A8"/>
    <w:rsid w:val="00013DE6"/>
    <w:rsid w:val="00013E90"/>
    <w:rsid w:val="00014071"/>
    <w:rsid w:val="00014743"/>
    <w:rsid w:val="00014E19"/>
    <w:rsid w:val="000157BC"/>
    <w:rsid w:val="00015BC1"/>
    <w:rsid w:val="000171CD"/>
    <w:rsid w:val="00020B89"/>
    <w:rsid w:val="00020DF7"/>
    <w:rsid w:val="0002164B"/>
    <w:rsid w:val="00024A85"/>
    <w:rsid w:val="00024C6D"/>
    <w:rsid w:val="00025720"/>
    <w:rsid w:val="00025B0B"/>
    <w:rsid w:val="00027129"/>
    <w:rsid w:val="00027399"/>
    <w:rsid w:val="000301AC"/>
    <w:rsid w:val="000308E4"/>
    <w:rsid w:val="00032AF8"/>
    <w:rsid w:val="0003586E"/>
    <w:rsid w:val="00035AF8"/>
    <w:rsid w:val="000419C9"/>
    <w:rsid w:val="00042379"/>
    <w:rsid w:val="0004300D"/>
    <w:rsid w:val="000449CD"/>
    <w:rsid w:val="000450C2"/>
    <w:rsid w:val="00047833"/>
    <w:rsid w:val="00047EE2"/>
    <w:rsid w:val="00051552"/>
    <w:rsid w:val="00054793"/>
    <w:rsid w:val="000573CA"/>
    <w:rsid w:val="000602CC"/>
    <w:rsid w:val="00060F97"/>
    <w:rsid w:val="00063532"/>
    <w:rsid w:val="000669F9"/>
    <w:rsid w:val="00067D31"/>
    <w:rsid w:val="0007021D"/>
    <w:rsid w:val="00070A2A"/>
    <w:rsid w:val="00070D36"/>
    <w:rsid w:val="000726B7"/>
    <w:rsid w:val="00072DE0"/>
    <w:rsid w:val="00073C47"/>
    <w:rsid w:val="00075551"/>
    <w:rsid w:val="000766D3"/>
    <w:rsid w:val="000814DF"/>
    <w:rsid w:val="000822D1"/>
    <w:rsid w:val="0008247F"/>
    <w:rsid w:val="00086280"/>
    <w:rsid w:val="00091DAB"/>
    <w:rsid w:val="00093C2E"/>
    <w:rsid w:val="000942AC"/>
    <w:rsid w:val="000955DE"/>
    <w:rsid w:val="00095CD3"/>
    <w:rsid w:val="00095CF6"/>
    <w:rsid w:val="000A0D9B"/>
    <w:rsid w:val="000A2568"/>
    <w:rsid w:val="000A2BBD"/>
    <w:rsid w:val="000A53F4"/>
    <w:rsid w:val="000A7D36"/>
    <w:rsid w:val="000B2692"/>
    <w:rsid w:val="000B2695"/>
    <w:rsid w:val="000B365F"/>
    <w:rsid w:val="000B372E"/>
    <w:rsid w:val="000B40C9"/>
    <w:rsid w:val="000B618D"/>
    <w:rsid w:val="000B766C"/>
    <w:rsid w:val="000B78EE"/>
    <w:rsid w:val="000C32B3"/>
    <w:rsid w:val="000C3E72"/>
    <w:rsid w:val="000C487F"/>
    <w:rsid w:val="000C490F"/>
    <w:rsid w:val="000C530D"/>
    <w:rsid w:val="000C648E"/>
    <w:rsid w:val="000D182B"/>
    <w:rsid w:val="000D4640"/>
    <w:rsid w:val="000D47D7"/>
    <w:rsid w:val="000D4E1E"/>
    <w:rsid w:val="000D4EE8"/>
    <w:rsid w:val="000D6429"/>
    <w:rsid w:val="000D668A"/>
    <w:rsid w:val="000E1CCA"/>
    <w:rsid w:val="000E23FB"/>
    <w:rsid w:val="000E3572"/>
    <w:rsid w:val="000E4D61"/>
    <w:rsid w:val="000E559E"/>
    <w:rsid w:val="000E5801"/>
    <w:rsid w:val="000E594F"/>
    <w:rsid w:val="000E6EFE"/>
    <w:rsid w:val="000F03C6"/>
    <w:rsid w:val="000F085B"/>
    <w:rsid w:val="000F0AD5"/>
    <w:rsid w:val="000F1639"/>
    <w:rsid w:val="000F18FD"/>
    <w:rsid w:val="000F2E6B"/>
    <w:rsid w:val="000F6433"/>
    <w:rsid w:val="0010037F"/>
    <w:rsid w:val="00101FC9"/>
    <w:rsid w:val="001027A9"/>
    <w:rsid w:val="00103B36"/>
    <w:rsid w:val="00104041"/>
    <w:rsid w:val="00104184"/>
    <w:rsid w:val="0010539E"/>
    <w:rsid w:val="00110EA9"/>
    <w:rsid w:val="0011416C"/>
    <w:rsid w:val="001146F9"/>
    <w:rsid w:val="00115138"/>
    <w:rsid w:val="001202CF"/>
    <w:rsid w:val="001228E3"/>
    <w:rsid w:val="00122F75"/>
    <w:rsid w:val="00123A76"/>
    <w:rsid w:val="00124E85"/>
    <w:rsid w:val="001253D8"/>
    <w:rsid w:val="00125C28"/>
    <w:rsid w:val="00126C4D"/>
    <w:rsid w:val="00126ED3"/>
    <w:rsid w:val="00127755"/>
    <w:rsid w:val="00131172"/>
    <w:rsid w:val="00131D5A"/>
    <w:rsid w:val="001328A7"/>
    <w:rsid w:val="00132B3D"/>
    <w:rsid w:val="00134F34"/>
    <w:rsid w:val="001352B5"/>
    <w:rsid w:val="0013534E"/>
    <w:rsid w:val="001360BD"/>
    <w:rsid w:val="00136F93"/>
    <w:rsid w:val="001374B8"/>
    <w:rsid w:val="00137865"/>
    <w:rsid w:val="001400D4"/>
    <w:rsid w:val="001400FC"/>
    <w:rsid w:val="00140795"/>
    <w:rsid w:val="00143B0F"/>
    <w:rsid w:val="001445E4"/>
    <w:rsid w:val="00145239"/>
    <w:rsid w:val="001470E1"/>
    <w:rsid w:val="00152B40"/>
    <w:rsid w:val="001535A4"/>
    <w:rsid w:val="00153DF2"/>
    <w:rsid w:val="0015463E"/>
    <w:rsid w:val="0015634E"/>
    <w:rsid w:val="00163B8F"/>
    <w:rsid w:val="00163EEF"/>
    <w:rsid w:val="00165DA7"/>
    <w:rsid w:val="001662B0"/>
    <w:rsid w:val="001737EE"/>
    <w:rsid w:val="001776F2"/>
    <w:rsid w:val="00177FE9"/>
    <w:rsid w:val="00180B15"/>
    <w:rsid w:val="00180B52"/>
    <w:rsid w:val="00181D59"/>
    <w:rsid w:val="001821A3"/>
    <w:rsid w:val="0018351A"/>
    <w:rsid w:val="0018485F"/>
    <w:rsid w:val="0018488B"/>
    <w:rsid w:val="00190135"/>
    <w:rsid w:val="0019046F"/>
    <w:rsid w:val="0019262D"/>
    <w:rsid w:val="001927E4"/>
    <w:rsid w:val="001947ED"/>
    <w:rsid w:val="00194B2F"/>
    <w:rsid w:val="001A24FE"/>
    <w:rsid w:val="001A7FC1"/>
    <w:rsid w:val="001B08BD"/>
    <w:rsid w:val="001B1E95"/>
    <w:rsid w:val="001B2639"/>
    <w:rsid w:val="001B3E08"/>
    <w:rsid w:val="001B44A9"/>
    <w:rsid w:val="001B47ED"/>
    <w:rsid w:val="001B6AB0"/>
    <w:rsid w:val="001B7FFE"/>
    <w:rsid w:val="001D0666"/>
    <w:rsid w:val="001D0745"/>
    <w:rsid w:val="001D3194"/>
    <w:rsid w:val="001D33C9"/>
    <w:rsid w:val="001D4107"/>
    <w:rsid w:val="001D44D2"/>
    <w:rsid w:val="001D6318"/>
    <w:rsid w:val="001D710E"/>
    <w:rsid w:val="001D786F"/>
    <w:rsid w:val="001E0081"/>
    <w:rsid w:val="001E2BAC"/>
    <w:rsid w:val="001E33BE"/>
    <w:rsid w:val="001E349F"/>
    <w:rsid w:val="001E61E8"/>
    <w:rsid w:val="001E77C9"/>
    <w:rsid w:val="001F17DA"/>
    <w:rsid w:val="001F1FDD"/>
    <w:rsid w:val="001F249E"/>
    <w:rsid w:val="001F289E"/>
    <w:rsid w:val="001F29E2"/>
    <w:rsid w:val="001F322E"/>
    <w:rsid w:val="001F480A"/>
    <w:rsid w:val="001F7B3A"/>
    <w:rsid w:val="002002F7"/>
    <w:rsid w:val="00200A9E"/>
    <w:rsid w:val="002029C2"/>
    <w:rsid w:val="0020457C"/>
    <w:rsid w:val="002076EA"/>
    <w:rsid w:val="002119E0"/>
    <w:rsid w:val="00213AF5"/>
    <w:rsid w:val="00214AFC"/>
    <w:rsid w:val="00216CF9"/>
    <w:rsid w:val="00217043"/>
    <w:rsid w:val="0022067F"/>
    <w:rsid w:val="0022147C"/>
    <w:rsid w:val="002217BE"/>
    <w:rsid w:val="00222363"/>
    <w:rsid w:val="00222F2F"/>
    <w:rsid w:val="002233C5"/>
    <w:rsid w:val="0022347C"/>
    <w:rsid w:val="00223C56"/>
    <w:rsid w:val="002249E4"/>
    <w:rsid w:val="00225371"/>
    <w:rsid w:val="00230CFC"/>
    <w:rsid w:val="00230FA0"/>
    <w:rsid w:val="00232806"/>
    <w:rsid w:val="00236772"/>
    <w:rsid w:val="00237A90"/>
    <w:rsid w:val="00241872"/>
    <w:rsid w:val="002428A3"/>
    <w:rsid w:val="002430D2"/>
    <w:rsid w:val="00245162"/>
    <w:rsid w:val="0024695B"/>
    <w:rsid w:val="002469D5"/>
    <w:rsid w:val="0024731A"/>
    <w:rsid w:val="00257CEF"/>
    <w:rsid w:val="002627B0"/>
    <w:rsid w:val="00263EF8"/>
    <w:rsid w:val="0026486A"/>
    <w:rsid w:val="00266E6A"/>
    <w:rsid w:val="00272307"/>
    <w:rsid w:val="00272FA3"/>
    <w:rsid w:val="00275ABE"/>
    <w:rsid w:val="00275D2E"/>
    <w:rsid w:val="00276935"/>
    <w:rsid w:val="002807D8"/>
    <w:rsid w:val="00281455"/>
    <w:rsid w:val="00281C6A"/>
    <w:rsid w:val="00281DCA"/>
    <w:rsid w:val="00283D87"/>
    <w:rsid w:val="00285155"/>
    <w:rsid w:val="00285BCC"/>
    <w:rsid w:val="002907A5"/>
    <w:rsid w:val="00294641"/>
    <w:rsid w:val="00295B44"/>
    <w:rsid w:val="002967BF"/>
    <w:rsid w:val="00296C98"/>
    <w:rsid w:val="002978CE"/>
    <w:rsid w:val="002A0BAF"/>
    <w:rsid w:val="002A0D1E"/>
    <w:rsid w:val="002A1218"/>
    <w:rsid w:val="002A2367"/>
    <w:rsid w:val="002A6302"/>
    <w:rsid w:val="002B1C3A"/>
    <w:rsid w:val="002B3402"/>
    <w:rsid w:val="002B3516"/>
    <w:rsid w:val="002C18E8"/>
    <w:rsid w:val="002C2A40"/>
    <w:rsid w:val="002C3FF6"/>
    <w:rsid w:val="002C4329"/>
    <w:rsid w:val="002C46D2"/>
    <w:rsid w:val="002C5962"/>
    <w:rsid w:val="002C5AFE"/>
    <w:rsid w:val="002C6038"/>
    <w:rsid w:val="002C70CA"/>
    <w:rsid w:val="002C7C68"/>
    <w:rsid w:val="002D1803"/>
    <w:rsid w:val="002D1F17"/>
    <w:rsid w:val="002D34EE"/>
    <w:rsid w:val="002D37E3"/>
    <w:rsid w:val="002D540E"/>
    <w:rsid w:val="002D65A6"/>
    <w:rsid w:val="002D73EF"/>
    <w:rsid w:val="002D7425"/>
    <w:rsid w:val="002E0C74"/>
    <w:rsid w:val="002E0C86"/>
    <w:rsid w:val="002E148A"/>
    <w:rsid w:val="002E1A5E"/>
    <w:rsid w:val="002E4775"/>
    <w:rsid w:val="002E4F1F"/>
    <w:rsid w:val="002E60FA"/>
    <w:rsid w:val="002E6BB4"/>
    <w:rsid w:val="002E7369"/>
    <w:rsid w:val="002F05A8"/>
    <w:rsid w:val="002F1D22"/>
    <w:rsid w:val="002F60DF"/>
    <w:rsid w:val="003002C7"/>
    <w:rsid w:val="00302E92"/>
    <w:rsid w:val="00303FB1"/>
    <w:rsid w:val="0030515F"/>
    <w:rsid w:val="00305EAB"/>
    <w:rsid w:val="00306AE2"/>
    <w:rsid w:val="00310167"/>
    <w:rsid w:val="003110B7"/>
    <w:rsid w:val="00311580"/>
    <w:rsid w:val="0031375B"/>
    <w:rsid w:val="00315FF9"/>
    <w:rsid w:val="0032008E"/>
    <w:rsid w:val="003204E0"/>
    <w:rsid w:val="0032085F"/>
    <w:rsid w:val="0032159D"/>
    <w:rsid w:val="00323766"/>
    <w:rsid w:val="00323BE4"/>
    <w:rsid w:val="00323F4E"/>
    <w:rsid w:val="00324E5A"/>
    <w:rsid w:val="00326090"/>
    <w:rsid w:val="00326392"/>
    <w:rsid w:val="003267BD"/>
    <w:rsid w:val="003276D3"/>
    <w:rsid w:val="003312FC"/>
    <w:rsid w:val="00332351"/>
    <w:rsid w:val="00332478"/>
    <w:rsid w:val="003327EE"/>
    <w:rsid w:val="00333AA6"/>
    <w:rsid w:val="00333CCD"/>
    <w:rsid w:val="00333D0B"/>
    <w:rsid w:val="00334677"/>
    <w:rsid w:val="00334A5B"/>
    <w:rsid w:val="00335777"/>
    <w:rsid w:val="00335AC0"/>
    <w:rsid w:val="00335FE3"/>
    <w:rsid w:val="00337D55"/>
    <w:rsid w:val="003401D6"/>
    <w:rsid w:val="00340826"/>
    <w:rsid w:val="00341D7C"/>
    <w:rsid w:val="0034255D"/>
    <w:rsid w:val="00343E39"/>
    <w:rsid w:val="00344223"/>
    <w:rsid w:val="00347B7C"/>
    <w:rsid w:val="00351C7B"/>
    <w:rsid w:val="00351E10"/>
    <w:rsid w:val="0035406D"/>
    <w:rsid w:val="0035488E"/>
    <w:rsid w:val="00355071"/>
    <w:rsid w:val="00355C05"/>
    <w:rsid w:val="00356C6E"/>
    <w:rsid w:val="00357548"/>
    <w:rsid w:val="00357717"/>
    <w:rsid w:val="00360480"/>
    <w:rsid w:val="00360BD7"/>
    <w:rsid w:val="003613C0"/>
    <w:rsid w:val="00361709"/>
    <w:rsid w:val="003617AF"/>
    <w:rsid w:val="00361DE3"/>
    <w:rsid w:val="00362B39"/>
    <w:rsid w:val="00363482"/>
    <w:rsid w:val="003638AE"/>
    <w:rsid w:val="00363C7F"/>
    <w:rsid w:val="0036448B"/>
    <w:rsid w:val="00370A06"/>
    <w:rsid w:val="00370A6B"/>
    <w:rsid w:val="00371787"/>
    <w:rsid w:val="003738DA"/>
    <w:rsid w:val="00374FFA"/>
    <w:rsid w:val="003760A3"/>
    <w:rsid w:val="00377675"/>
    <w:rsid w:val="00381B93"/>
    <w:rsid w:val="003825EA"/>
    <w:rsid w:val="00382FF3"/>
    <w:rsid w:val="003833B2"/>
    <w:rsid w:val="00384FA9"/>
    <w:rsid w:val="003851B7"/>
    <w:rsid w:val="00387F5A"/>
    <w:rsid w:val="003910B1"/>
    <w:rsid w:val="0039302F"/>
    <w:rsid w:val="00393135"/>
    <w:rsid w:val="00393911"/>
    <w:rsid w:val="0039480D"/>
    <w:rsid w:val="00394BBE"/>
    <w:rsid w:val="003976BB"/>
    <w:rsid w:val="00397B5E"/>
    <w:rsid w:val="003A0FB7"/>
    <w:rsid w:val="003A2BDF"/>
    <w:rsid w:val="003A42DA"/>
    <w:rsid w:val="003A54FF"/>
    <w:rsid w:val="003A59A2"/>
    <w:rsid w:val="003A645B"/>
    <w:rsid w:val="003B2869"/>
    <w:rsid w:val="003B3071"/>
    <w:rsid w:val="003B5658"/>
    <w:rsid w:val="003B5849"/>
    <w:rsid w:val="003B7893"/>
    <w:rsid w:val="003C34CE"/>
    <w:rsid w:val="003C3998"/>
    <w:rsid w:val="003C3A78"/>
    <w:rsid w:val="003C7C6A"/>
    <w:rsid w:val="003D00AD"/>
    <w:rsid w:val="003D4350"/>
    <w:rsid w:val="003D4732"/>
    <w:rsid w:val="003D79B9"/>
    <w:rsid w:val="003D7F0B"/>
    <w:rsid w:val="003E1DE2"/>
    <w:rsid w:val="003E26CB"/>
    <w:rsid w:val="003E2EAD"/>
    <w:rsid w:val="003E6852"/>
    <w:rsid w:val="003F0FC4"/>
    <w:rsid w:val="003F141A"/>
    <w:rsid w:val="003F2ADD"/>
    <w:rsid w:val="003F2B6E"/>
    <w:rsid w:val="003F329D"/>
    <w:rsid w:val="003F3707"/>
    <w:rsid w:val="003F4590"/>
    <w:rsid w:val="003F6BDC"/>
    <w:rsid w:val="00402505"/>
    <w:rsid w:val="004032D9"/>
    <w:rsid w:val="00405A84"/>
    <w:rsid w:val="00405D4D"/>
    <w:rsid w:val="00407BD0"/>
    <w:rsid w:val="004112CA"/>
    <w:rsid w:val="00414B16"/>
    <w:rsid w:val="0041519D"/>
    <w:rsid w:val="004151DE"/>
    <w:rsid w:val="004152BC"/>
    <w:rsid w:val="0041602B"/>
    <w:rsid w:val="004200F7"/>
    <w:rsid w:val="0042148F"/>
    <w:rsid w:val="00421C8C"/>
    <w:rsid w:val="0042297A"/>
    <w:rsid w:val="0042530B"/>
    <w:rsid w:val="004303F2"/>
    <w:rsid w:val="00432770"/>
    <w:rsid w:val="00435266"/>
    <w:rsid w:val="0043568C"/>
    <w:rsid w:val="00435A14"/>
    <w:rsid w:val="004370A1"/>
    <w:rsid w:val="0044173B"/>
    <w:rsid w:val="00441947"/>
    <w:rsid w:val="00442A3B"/>
    <w:rsid w:val="00443C21"/>
    <w:rsid w:val="0044682C"/>
    <w:rsid w:val="004479B3"/>
    <w:rsid w:val="0045012A"/>
    <w:rsid w:val="00451F06"/>
    <w:rsid w:val="0045378C"/>
    <w:rsid w:val="004542EE"/>
    <w:rsid w:val="00454807"/>
    <w:rsid w:val="004552E1"/>
    <w:rsid w:val="0045733A"/>
    <w:rsid w:val="00457DFF"/>
    <w:rsid w:val="004606BB"/>
    <w:rsid w:val="0046105C"/>
    <w:rsid w:val="00461E35"/>
    <w:rsid w:val="004643EE"/>
    <w:rsid w:val="00464B5A"/>
    <w:rsid w:val="00464F19"/>
    <w:rsid w:val="004651D5"/>
    <w:rsid w:val="004678C9"/>
    <w:rsid w:val="0047014B"/>
    <w:rsid w:val="004737CD"/>
    <w:rsid w:val="004750A3"/>
    <w:rsid w:val="00475966"/>
    <w:rsid w:val="0047633A"/>
    <w:rsid w:val="00477150"/>
    <w:rsid w:val="004771DB"/>
    <w:rsid w:val="00480CD3"/>
    <w:rsid w:val="004831DA"/>
    <w:rsid w:val="00483FA5"/>
    <w:rsid w:val="00486678"/>
    <w:rsid w:val="00492330"/>
    <w:rsid w:val="004952C9"/>
    <w:rsid w:val="00496D37"/>
    <w:rsid w:val="00497C00"/>
    <w:rsid w:val="00497DCD"/>
    <w:rsid w:val="004A219D"/>
    <w:rsid w:val="004A3AA6"/>
    <w:rsid w:val="004A452A"/>
    <w:rsid w:val="004B083E"/>
    <w:rsid w:val="004B6417"/>
    <w:rsid w:val="004B72DF"/>
    <w:rsid w:val="004C109D"/>
    <w:rsid w:val="004C10E2"/>
    <w:rsid w:val="004C19D4"/>
    <w:rsid w:val="004C4DF4"/>
    <w:rsid w:val="004C53E2"/>
    <w:rsid w:val="004C749D"/>
    <w:rsid w:val="004D21E9"/>
    <w:rsid w:val="004D2D07"/>
    <w:rsid w:val="004D2DBE"/>
    <w:rsid w:val="004D4971"/>
    <w:rsid w:val="004D7691"/>
    <w:rsid w:val="004E2021"/>
    <w:rsid w:val="004E3DE7"/>
    <w:rsid w:val="004E52D5"/>
    <w:rsid w:val="004E5780"/>
    <w:rsid w:val="004E5F49"/>
    <w:rsid w:val="004E647F"/>
    <w:rsid w:val="004F0528"/>
    <w:rsid w:val="004F40F5"/>
    <w:rsid w:val="004F527D"/>
    <w:rsid w:val="004F5564"/>
    <w:rsid w:val="00500A33"/>
    <w:rsid w:val="005018BC"/>
    <w:rsid w:val="00502009"/>
    <w:rsid w:val="0050389D"/>
    <w:rsid w:val="00505812"/>
    <w:rsid w:val="005104E1"/>
    <w:rsid w:val="005116D3"/>
    <w:rsid w:val="00511E7C"/>
    <w:rsid w:val="00512A31"/>
    <w:rsid w:val="00517BA1"/>
    <w:rsid w:val="00520BC8"/>
    <w:rsid w:val="00520E23"/>
    <w:rsid w:val="00521FD6"/>
    <w:rsid w:val="00522CF6"/>
    <w:rsid w:val="00523F84"/>
    <w:rsid w:val="00524407"/>
    <w:rsid w:val="005306C5"/>
    <w:rsid w:val="00530E9B"/>
    <w:rsid w:val="0053161A"/>
    <w:rsid w:val="00531ED7"/>
    <w:rsid w:val="00532374"/>
    <w:rsid w:val="00532D74"/>
    <w:rsid w:val="0053553D"/>
    <w:rsid w:val="00536965"/>
    <w:rsid w:val="00540FB8"/>
    <w:rsid w:val="005419C5"/>
    <w:rsid w:val="005460FF"/>
    <w:rsid w:val="00547323"/>
    <w:rsid w:val="00550121"/>
    <w:rsid w:val="00550A8E"/>
    <w:rsid w:val="00551C84"/>
    <w:rsid w:val="0055282F"/>
    <w:rsid w:val="0055317A"/>
    <w:rsid w:val="00553184"/>
    <w:rsid w:val="0055328D"/>
    <w:rsid w:val="005537CF"/>
    <w:rsid w:val="005576D5"/>
    <w:rsid w:val="005577D2"/>
    <w:rsid w:val="005612FA"/>
    <w:rsid w:val="00562183"/>
    <w:rsid w:val="00563FCD"/>
    <w:rsid w:val="005647D3"/>
    <w:rsid w:val="0056598F"/>
    <w:rsid w:val="00566631"/>
    <w:rsid w:val="00571B0E"/>
    <w:rsid w:val="0057212C"/>
    <w:rsid w:val="00573F51"/>
    <w:rsid w:val="00575A21"/>
    <w:rsid w:val="005779D1"/>
    <w:rsid w:val="00581111"/>
    <w:rsid w:val="0058128F"/>
    <w:rsid w:val="0058264F"/>
    <w:rsid w:val="00582DA9"/>
    <w:rsid w:val="00582F3B"/>
    <w:rsid w:val="0058386D"/>
    <w:rsid w:val="00584FC2"/>
    <w:rsid w:val="0058681C"/>
    <w:rsid w:val="00587FAD"/>
    <w:rsid w:val="00590E65"/>
    <w:rsid w:val="00591BB5"/>
    <w:rsid w:val="0059225D"/>
    <w:rsid w:val="00593DE5"/>
    <w:rsid w:val="005950EA"/>
    <w:rsid w:val="0059591B"/>
    <w:rsid w:val="00595E87"/>
    <w:rsid w:val="00596968"/>
    <w:rsid w:val="0059721A"/>
    <w:rsid w:val="005A0E79"/>
    <w:rsid w:val="005A2097"/>
    <w:rsid w:val="005A4572"/>
    <w:rsid w:val="005A4D2F"/>
    <w:rsid w:val="005A4DEA"/>
    <w:rsid w:val="005A5A5A"/>
    <w:rsid w:val="005A6CEA"/>
    <w:rsid w:val="005A79EF"/>
    <w:rsid w:val="005B1989"/>
    <w:rsid w:val="005B23C9"/>
    <w:rsid w:val="005B2AEE"/>
    <w:rsid w:val="005B32A6"/>
    <w:rsid w:val="005B32AA"/>
    <w:rsid w:val="005B4BB8"/>
    <w:rsid w:val="005B545F"/>
    <w:rsid w:val="005B5B73"/>
    <w:rsid w:val="005B654F"/>
    <w:rsid w:val="005C30F1"/>
    <w:rsid w:val="005C3C17"/>
    <w:rsid w:val="005C52B3"/>
    <w:rsid w:val="005D6438"/>
    <w:rsid w:val="005D6899"/>
    <w:rsid w:val="005D7712"/>
    <w:rsid w:val="005E024B"/>
    <w:rsid w:val="005E0482"/>
    <w:rsid w:val="005E0A11"/>
    <w:rsid w:val="005E0A93"/>
    <w:rsid w:val="005E11D8"/>
    <w:rsid w:val="005E1E09"/>
    <w:rsid w:val="005E31F8"/>
    <w:rsid w:val="005E5062"/>
    <w:rsid w:val="005E65B5"/>
    <w:rsid w:val="005E6772"/>
    <w:rsid w:val="005F040F"/>
    <w:rsid w:val="005F0B12"/>
    <w:rsid w:val="005F21A7"/>
    <w:rsid w:val="005F2B7C"/>
    <w:rsid w:val="005F714C"/>
    <w:rsid w:val="006004E9"/>
    <w:rsid w:val="00600DFD"/>
    <w:rsid w:val="00602E93"/>
    <w:rsid w:val="006053C4"/>
    <w:rsid w:val="00605784"/>
    <w:rsid w:val="006100A3"/>
    <w:rsid w:val="00610281"/>
    <w:rsid w:val="00611F8E"/>
    <w:rsid w:val="0061489F"/>
    <w:rsid w:val="00614B44"/>
    <w:rsid w:val="0061628A"/>
    <w:rsid w:val="006167D1"/>
    <w:rsid w:val="006201A0"/>
    <w:rsid w:val="006231EA"/>
    <w:rsid w:val="00624CF4"/>
    <w:rsid w:val="00624EE9"/>
    <w:rsid w:val="0062540B"/>
    <w:rsid w:val="00625D02"/>
    <w:rsid w:val="0062727C"/>
    <w:rsid w:val="00627B38"/>
    <w:rsid w:val="00630505"/>
    <w:rsid w:val="00632221"/>
    <w:rsid w:val="00633D92"/>
    <w:rsid w:val="00636733"/>
    <w:rsid w:val="00636DE6"/>
    <w:rsid w:val="006376A8"/>
    <w:rsid w:val="00637CDA"/>
    <w:rsid w:val="00642C90"/>
    <w:rsid w:val="00645C85"/>
    <w:rsid w:val="00645F13"/>
    <w:rsid w:val="006479AB"/>
    <w:rsid w:val="00647AF8"/>
    <w:rsid w:val="006515BA"/>
    <w:rsid w:val="00651C69"/>
    <w:rsid w:val="006528BD"/>
    <w:rsid w:val="00652FC4"/>
    <w:rsid w:val="00653FA3"/>
    <w:rsid w:val="006546BF"/>
    <w:rsid w:val="0065491F"/>
    <w:rsid w:val="0065738F"/>
    <w:rsid w:val="006575DB"/>
    <w:rsid w:val="00660639"/>
    <w:rsid w:val="00663527"/>
    <w:rsid w:val="00665823"/>
    <w:rsid w:val="006661A2"/>
    <w:rsid w:val="00666318"/>
    <w:rsid w:val="00666C64"/>
    <w:rsid w:val="00667951"/>
    <w:rsid w:val="00667D97"/>
    <w:rsid w:val="00671CDD"/>
    <w:rsid w:val="006725D4"/>
    <w:rsid w:val="00675E64"/>
    <w:rsid w:val="006803AA"/>
    <w:rsid w:val="00680B92"/>
    <w:rsid w:val="006822E1"/>
    <w:rsid w:val="006827D7"/>
    <w:rsid w:val="00684857"/>
    <w:rsid w:val="006872A8"/>
    <w:rsid w:val="006875F3"/>
    <w:rsid w:val="0069054C"/>
    <w:rsid w:val="006921E0"/>
    <w:rsid w:val="00692E0E"/>
    <w:rsid w:val="0069335D"/>
    <w:rsid w:val="00696814"/>
    <w:rsid w:val="00697403"/>
    <w:rsid w:val="00697C7F"/>
    <w:rsid w:val="006A1C7A"/>
    <w:rsid w:val="006A24D8"/>
    <w:rsid w:val="006A2DD7"/>
    <w:rsid w:val="006A302D"/>
    <w:rsid w:val="006A3954"/>
    <w:rsid w:val="006A3A47"/>
    <w:rsid w:val="006A505B"/>
    <w:rsid w:val="006B009D"/>
    <w:rsid w:val="006B03BB"/>
    <w:rsid w:val="006B0D44"/>
    <w:rsid w:val="006B19A7"/>
    <w:rsid w:val="006B5C60"/>
    <w:rsid w:val="006C2AAE"/>
    <w:rsid w:val="006C3DD9"/>
    <w:rsid w:val="006D061B"/>
    <w:rsid w:val="006D3238"/>
    <w:rsid w:val="006D6806"/>
    <w:rsid w:val="006E11B8"/>
    <w:rsid w:val="006E1FB2"/>
    <w:rsid w:val="006E2B05"/>
    <w:rsid w:val="006E3754"/>
    <w:rsid w:val="006E3EA3"/>
    <w:rsid w:val="006E5099"/>
    <w:rsid w:val="006E59D7"/>
    <w:rsid w:val="006E61E3"/>
    <w:rsid w:val="006E66E1"/>
    <w:rsid w:val="006E7F85"/>
    <w:rsid w:val="006F2C10"/>
    <w:rsid w:val="006F37A5"/>
    <w:rsid w:val="007003D7"/>
    <w:rsid w:val="0070745B"/>
    <w:rsid w:val="007136DF"/>
    <w:rsid w:val="00713CA2"/>
    <w:rsid w:val="00714708"/>
    <w:rsid w:val="007229FE"/>
    <w:rsid w:val="00726365"/>
    <w:rsid w:val="00727988"/>
    <w:rsid w:val="00727FC2"/>
    <w:rsid w:val="00732723"/>
    <w:rsid w:val="00733F21"/>
    <w:rsid w:val="007341A1"/>
    <w:rsid w:val="00735EC7"/>
    <w:rsid w:val="00736076"/>
    <w:rsid w:val="00737DDE"/>
    <w:rsid w:val="00740808"/>
    <w:rsid w:val="0074193B"/>
    <w:rsid w:val="00742FF7"/>
    <w:rsid w:val="007432E1"/>
    <w:rsid w:val="00744507"/>
    <w:rsid w:val="00746954"/>
    <w:rsid w:val="0075016A"/>
    <w:rsid w:val="00751065"/>
    <w:rsid w:val="00752F64"/>
    <w:rsid w:val="00755741"/>
    <w:rsid w:val="00756C3F"/>
    <w:rsid w:val="0075773A"/>
    <w:rsid w:val="0076055F"/>
    <w:rsid w:val="00761399"/>
    <w:rsid w:val="0076216C"/>
    <w:rsid w:val="00762CD4"/>
    <w:rsid w:val="0076734C"/>
    <w:rsid w:val="007678B9"/>
    <w:rsid w:val="00767C39"/>
    <w:rsid w:val="00772817"/>
    <w:rsid w:val="00774B84"/>
    <w:rsid w:val="00776D65"/>
    <w:rsid w:val="0078037C"/>
    <w:rsid w:val="00780908"/>
    <w:rsid w:val="00786E38"/>
    <w:rsid w:val="00791659"/>
    <w:rsid w:val="00794247"/>
    <w:rsid w:val="00795B3F"/>
    <w:rsid w:val="0079708C"/>
    <w:rsid w:val="00797AA7"/>
    <w:rsid w:val="007A5B7C"/>
    <w:rsid w:val="007B1887"/>
    <w:rsid w:val="007B2205"/>
    <w:rsid w:val="007B6B03"/>
    <w:rsid w:val="007B6FBE"/>
    <w:rsid w:val="007C0127"/>
    <w:rsid w:val="007C03D9"/>
    <w:rsid w:val="007C515A"/>
    <w:rsid w:val="007C5A76"/>
    <w:rsid w:val="007C5D69"/>
    <w:rsid w:val="007C7B59"/>
    <w:rsid w:val="007D1DFF"/>
    <w:rsid w:val="007D2983"/>
    <w:rsid w:val="007D38DF"/>
    <w:rsid w:val="007D4719"/>
    <w:rsid w:val="007E0DEE"/>
    <w:rsid w:val="007E13EA"/>
    <w:rsid w:val="007E1F10"/>
    <w:rsid w:val="007E203A"/>
    <w:rsid w:val="007E32BA"/>
    <w:rsid w:val="007E3C80"/>
    <w:rsid w:val="007E3D92"/>
    <w:rsid w:val="007F0BB3"/>
    <w:rsid w:val="007F4897"/>
    <w:rsid w:val="007F5643"/>
    <w:rsid w:val="007F5896"/>
    <w:rsid w:val="007F60FD"/>
    <w:rsid w:val="007F6216"/>
    <w:rsid w:val="00800E36"/>
    <w:rsid w:val="00801374"/>
    <w:rsid w:val="00803B92"/>
    <w:rsid w:val="00812175"/>
    <w:rsid w:val="0081445C"/>
    <w:rsid w:val="00814D22"/>
    <w:rsid w:val="00815B9E"/>
    <w:rsid w:val="00816AB6"/>
    <w:rsid w:val="00816FDC"/>
    <w:rsid w:val="008204F5"/>
    <w:rsid w:val="00821FE2"/>
    <w:rsid w:val="00822925"/>
    <w:rsid w:val="00822B73"/>
    <w:rsid w:val="00823146"/>
    <w:rsid w:val="008307CD"/>
    <w:rsid w:val="00833083"/>
    <w:rsid w:val="008341B8"/>
    <w:rsid w:val="00837857"/>
    <w:rsid w:val="00841DE8"/>
    <w:rsid w:val="00843C0F"/>
    <w:rsid w:val="00844183"/>
    <w:rsid w:val="00844257"/>
    <w:rsid w:val="00844459"/>
    <w:rsid w:val="00844F6E"/>
    <w:rsid w:val="0084698E"/>
    <w:rsid w:val="00847074"/>
    <w:rsid w:val="00847281"/>
    <w:rsid w:val="008475C9"/>
    <w:rsid w:val="00856A6C"/>
    <w:rsid w:val="008609CB"/>
    <w:rsid w:val="00860BB1"/>
    <w:rsid w:val="00860BFE"/>
    <w:rsid w:val="00864EB3"/>
    <w:rsid w:val="00866E0E"/>
    <w:rsid w:val="008678C5"/>
    <w:rsid w:val="00871B6A"/>
    <w:rsid w:val="0087669E"/>
    <w:rsid w:val="00877204"/>
    <w:rsid w:val="00880CC1"/>
    <w:rsid w:val="008817AB"/>
    <w:rsid w:val="0088291A"/>
    <w:rsid w:val="00883AE0"/>
    <w:rsid w:val="00883E38"/>
    <w:rsid w:val="00884D45"/>
    <w:rsid w:val="0088746B"/>
    <w:rsid w:val="00890905"/>
    <w:rsid w:val="00891BF9"/>
    <w:rsid w:val="00891FAB"/>
    <w:rsid w:val="00894DAF"/>
    <w:rsid w:val="008952EA"/>
    <w:rsid w:val="008962D0"/>
    <w:rsid w:val="00897AF0"/>
    <w:rsid w:val="008A01A4"/>
    <w:rsid w:val="008A0216"/>
    <w:rsid w:val="008A3C68"/>
    <w:rsid w:val="008A454A"/>
    <w:rsid w:val="008A5E6F"/>
    <w:rsid w:val="008B0252"/>
    <w:rsid w:val="008B5772"/>
    <w:rsid w:val="008C1446"/>
    <w:rsid w:val="008C18C3"/>
    <w:rsid w:val="008C1918"/>
    <w:rsid w:val="008C4234"/>
    <w:rsid w:val="008C469E"/>
    <w:rsid w:val="008C541E"/>
    <w:rsid w:val="008C5BF5"/>
    <w:rsid w:val="008C64CC"/>
    <w:rsid w:val="008D09EC"/>
    <w:rsid w:val="008D2C94"/>
    <w:rsid w:val="008D3DF2"/>
    <w:rsid w:val="008D5575"/>
    <w:rsid w:val="008D56E5"/>
    <w:rsid w:val="008D574B"/>
    <w:rsid w:val="008D7D6F"/>
    <w:rsid w:val="008E37E6"/>
    <w:rsid w:val="008E5767"/>
    <w:rsid w:val="008E59D7"/>
    <w:rsid w:val="008E5E06"/>
    <w:rsid w:val="008F00A2"/>
    <w:rsid w:val="008F0ACA"/>
    <w:rsid w:val="008F0CA8"/>
    <w:rsid w:val="008F2D8B"/>
    <w:rsid w:val="008F2E51"/>
    <w:rsid w:val="008F320D"/>
    <w:rsid w:val="008F568F"/>
    <w:rsid w:val="0090011C"/>
    <w:rsid w:val="00902173"/>
    <w:rsid w:val="009045F4"/>
    <w:rsid w:val="009066ED"/>
    <w:rsid w:val="00913266"/>
    <w:rsid w:val="009158B5"/>
    <w:rsid w:val="009173C2"/>
    <w:rsid w:val="00917FBB"/>
    <w:rsid w:val="009217FC"/>
    <w:rsid w:val="009223EE"/>
    <w:rsid w:val="00924CD4"/>
    <w:rsid w:val="00925BD2"/>
    <w:rsid w:val="00926988"/>
    <w:rsid w:val="00926E6D"/>
    <w:rsid w:val="0093008F"/>
    <w:rsid w:val="00930E5C"/>
    <w:rsid w:val="009314AC"/>
    <w:rsid w:val="00932F89"/>
    <w:rsid w:val="0093311B"/>
    <w:rsid w:val="0093359E"/>
    <w:rsid w:val="00934631"/>
    <w:rsid w:val="00934F62"/>
    <w:rsid w:val="00936544"/>
    <w:rsid w:val="00942545"/>
    <w:rsid w:val="00942B37"/>
    <w:rsid w:val="00944F69"/>
    <w:rsid w:val="00950442"/>
    <w:rsid w:val="00950ACE"/>
    <w:rsid w:val="0095465E"/>
    <w:rsid w:val="009553A6"/>
    <w:rsid w:val="00955879"/>
    <w:rsid w:val="00963562"/>
    <w:rsid w:val="00964118"/>
    <w:rsid w:val="00964BE4"/>
    <w:rsid w:val="00964DBF"/>
    <w:rsid w:val="00966A8B"/>
    <w:rsid w:val="00970171"/>
    <w:rsid w:val="00970602"/>
    <w:rsid w:val="00971E4A"/>
    <w:rsid w:val="00972574"/>
    <w:rsid w:val="00972F81"/>
    <w:rsid w:val="00976484"/>
    <w:rsid w:val="00976ED6"/>
    <w:rsid w:val="009803E5"/>
    <w:rsid w:val="009806AF"/>
    <w:rsid w:val="00980848"/>
    <w:rsid w:val="009816B0"/>
    <w:rsid w:val="00982D1B"/>
    <w:rsid w:val="009863C5"/>
    <w:rsid w:val="0098700C"/>
    <w:rsid w:val="0098705C"/>
    <w:rsid w:val="00987A83"/>
    <w:rsid w:val="00992E19"/>
    <w:rsid w:val="009944B2"/>
    <w:rsid w:val="0099621B"/>
    <w:rsid w:val="009A08D8"/>
    <w:rsid w:val="009A0ECD"/>
    <w:rsid w:val="009A1B42"/>
    <w:rsid w:val="009A4624"/>
    <w:rsid w:val="009A7888"/>
    <w:rsid w:val="009A7D41"/>
    <w:rsid w:val="009B1125"/>
    <w:rsid w:val="009B1661"/>
    <w:rsid w:val="009B1664"/>
    <w:rsid w:val="009B3C66"/>
    <w:rsid w:val="009B4203"/>
    <w:rsid w:val="009B64EA"/>
    <w:rsid w:val="009B657C"/>
    <w:rsid w:val="009C1628"/>
    <w:rsid w:val="009C1A71"/>
    <w:rsid w:val="009C1AA4"/>
    <w:rsid w:val="009C2C3B"/>
    <w:rsid w:val="009C2DCB"/>
    <w:rsid w:val="009C3170"/>
    <w:rsid w:val="009C5D92"/>
    <w:rsid w:val="009C5FE1"/>
    <w:rsid w:val="009C610E"/>
    <w:rsid w:val="009C6956"/>
    <w:rsid w:val="009C7D39"/>
    <w:rsid w:val="009D1A22"/>
    <w:rsid w:val="009D254E"/>
    <w:rsid w:val="009D3CFB"/>
    <w:rsid w:val="009D3D1B"/>
    <w:rsid w:val="009D4240"/>
    <w:rsid w:val="009D5B7E"/>
    <w:rsid w:val="009E08ED"/>
    <w:rsid w:val="009E09E2"/>
    <w:rsid w:val="009E17E2"/>
    <w:rsid w:val="009E1C26"/>
    <w:rsid w:val="009E3392"/>
    <w:rsid w:val="009E5C8C"/>
    <w:rsid w:val="009E5EA8"/>
    <w:rsid w:val="009E5F67"/>
    <w:rsid w:val="009E6629"/>
    <w:rsid w:val="009E7B1E"/>
    <w:rsid w:val="009F00ED"/>
    <w:rsid w:val="009F09FF"/>
    <w:rsid w:val="009F0DE9"/>
    <w:rsid w:val="009F1957"/>
    <w:rsid w:val="009F2644"/>
    <w:rsid w:val="009F3ADE"/>
    <w:rsid w:val="009F4077"/>
    <w:rsid w:val="009F4D7A"/>
    <w:rsid w:val="009F606E"/>
    <w:rsid w:val="009F6CDF"/>
    <w:rsid w:val="00A03132"/>
    <w:rsid w:val="00A039F8"/>
    <w:rsid w:val="00A048FE"/>
    <w:rsid w:val="00A06F9C"/>
    <w:rsid w:val="00A07261"/>
    <w:rsid w:val="00A1019D"/>
    <w:rsid w:val="00A10313"/>
    <w:rsid w:val="00A11C90"/>
    <w:rsid w:val="00A14A53"/>
    <w:rsid w:val="00A166DF"/>
    <w:rsid w:val="00A17D38"/>
    <w:rsid w:val="00A203C0"/>
    <w:rsid w:val="00A2090B"/>
    <w:rsid w:val="00A21A14"/>
    <w:rsid w:val="00A24135"/>
    <w:rsid w:val="00A24E84"/>
    <w:rsid w:val="00A25E9E"/>
    <w:rsid w:val="00A351A7"/>
    <w:rsid w:val="00A35E2E"/>
    <w:rsid w:val="00A36CA0"/>
    <w:rsid w:val="00A43496"/>
    <w:rsid w:val="00A43722"/>
    <w:rsid w:val="00A50621"/>
    <w:rsid w:val="00A51D5F"/>
    <w:rsid w:val="00A57692"/>
    <w:rsid w:val="00A63E15"/>
    <w:rsid w:val="00A6641F"/>
    <w:rsid w:val="00A67224"/>
    <w:rsid w:val="00A67AD1"/>
    <w:rsid w:val="00A67D46"/>
    <w:rsid w:val="00A70576"/>
    <w:rsid w:val="00A71A49"/>
    <w:rsid w:val="00A72361"/>
    <w:rsid w:val="00A728CA"/>
    <w:rsid w:val="00A743B5"/>
    <w:rsid w:val="00A746C0"/>
    <w:rsid w:val="00A75DD5"/>
    <w:rsid w:val="00A76640"/>
    <w:rsid w:val="00A76F71"/>
    <w:rsid w:val="00A77F32"/>
    <w:rsid w:val="00A80194"/>
    <w:rsid w:val="00A843C9"/>
    <w:rsid w:val="00A85DE8"/>
    <w:rsid w:val="00A87F6F"/>
    <w:rsid w:val="00A905BB"/>
    <w:rsid w:val="00A92C39"/>
    <w:rsid w:val="00A93570"/>
    <w:rsid w:val="00A940A7"/>
    <w:rsid w:val="00A95263"/>
    <w:rsid w:val="00AA0B5A"/>
    <w:rsid w:val="00AA18D1"/>
    <w:rsid w:val="00AA22ED"/>
    <w:rsid w:val="00AA28B3"/>
    <w:rsid w:val="00AA48BC"/>
    <w:rsid w:val="00AB0BF9"/>
    <w:rsid w:val="00AB102E"/>
    <w:rsid w:val="00AB1C04"/>
    <w:rsid w:val="00AB26A5"/>
    <w:rsid w:val="00AB339A"/>
    <w:rsid w:val="00AB46E5"/>
    <w:rsid w:val="00AB49B9"/>
    <w:rsid w:val="00AB5885"/>
    <w:rsid w:val="00AB6D94"/>
    <w:rsid w:val="00AC04F2"/>
    <w:rsid w:val="00AC3B66"/>
    <w:rsid w:val="00AC4101"/>
    <w:rsid w:val="00AC61C2"/>
    <w:rsid w:val="00AD2B88"/>
    <w:rsid w:val="00AD4619"/>
    <w:rsid w:val="00AD6CD5"/>
    <w:rsid w:val="00AD79A2"/>
    <w:rsid w:val="00AE0F2D"/>
    <w:rsid w:val="00AE131C"/>
    <w:rsid w:val="00AE2582"/>
    <w:rsid w:val="00AE2988"/>
    <w:rsid w:val="00AE47C4"/>
    <w:rsid w:val="00AE5BB2"/>
    <w:rsid w:val="00AF11A3"/>
    <w:rsid w:val="00AF3A01"/>
    <w:rsid w:val="00AF425A"/>
    <w:rsid w:val="00AF5705"/>
    <w:rsid w:val="00B00719"/>
    <w:rsid w:val="00B00F69"/>
    <w:rsid w:val="00B0165E"/>
    <w:rsid w:val="00B06AE3"/>
    <w:rsid w:val="00B06E7E"/>
    <w:rsid w:val="00B07710"/>
    <w:rsid w:val="00B07C69"/>
    <w:rsid w:val="00B07EEE"/>
    <w:rsid w:val="00B132C0"/>
    <w:rsid w:val="00B134CE"/>
    <w:rsid w:val="00B136F9"/>
    <w:rsid w:val="00B16D2A"/>
    <w:rsid w:val="00B20285"/>
    <w:rsid w:val="00B20ADC"/>
    <w:rsid w:val="00B22C0C"/>
    <w:rsid w:val="00B22FDC"/>
    <w:rsid w:val="00B27C80"/>
    <w:rsid w:val="00B30AC1"/>
    <w:rsid w:val="00B317B1"/>
    <w:rsid w:val="00B34E99"/>
    <w:rsid w:val="00B40CB3"/>
    <w:rsid w:val="00B40D02"/>
    <w:rsid w:val="00B43B43"/>
    <w:rsid w:val="00B446D9"/>
    <w:rsid w:val="00B4532B"/>
    <w:rsid w:val="00B45580"/>
    <w:rsid w:val="00B52E71"/>
    <w:rsid w:val="00B54B4E"/>
    <w:rsid w:val="00B567E4"/>
    <w:rsid w:val="00B5718E"/>
    <w:rsid w:val="00B57864"/>
    <w:rsid w:val="00B63312"/>
    <w:rsid w:val="00B63759"/>
    <w:rsid w:val="00B64083"/>
    <w:rsid w:val="00B65018"/>
    <w:rsid w:val="00B659C7"/>
    <w:rsid w:val="00B76212"/>
    <w:rsid w:val="00B76C8A"/>
    <w:rsid w:val="00B76F7C"/>
    <w:rsid w:val="00B81370"/>
    <w:rsid w:val="00B8291F"/>
    <w:rsid w:val="00B83C26"/>
    <w:rsid w:val="00B85C5A"/>
    <w:rsid w:val="00B869A0"/>
    <w:rsid w:val="00B86C62"/>
    <w:rsid w:val="00B87241"/>
    <w:rsid w:val="00B879E8"/>
    <w:rsid w:val="00B92BC0"/>
    <w:rsid w:val="00B97CEE"/>
    <w:rsid w:val="00BA00C1"/>
    <w:rsid w:val="00BA0BD9"/>
    <w:rsid w:val="00BA142A"/>
    <w:rsid w:val="00BA2CD2"/>
    <w:rsid w:val="00BA30AE"/>
    <w:rsid w:val="00BA5032"/>
    <w:rsid w:val="00BB1C76"/>
    <w:rsid w:val="00BB213F"/>
    <w:rsid w:val="00BB38DF"/>
    <w:rsid w:val="00BB44D4"/>
    <w:rsid w:val="00BB56A8"/>
    <w:rsid w:val="00BB7483"/>
    <w:rsid w:val="00BB7D97"/>
    <w:rsid w:val="00BC22EB"/>
    <w:rsid w:val="00BC466E"/>
    <w:rsid w:val="00BC514A"/>
    <w:rsid w:val="00BD211C"/>
    <w:rsid w:val="00BD380A"/>
    <w:rsid w:val="00BD4461"/>
    <w:rsid w:val="00BD61AC"/>
    <w:rsid w:val="00BE057C"/>
    <w:rsid w:val="00BE2AB6"/>
    <w:rsid w:val="00BF18EA"/>
    <w:rsid w:val="00BF1D63"/>
    <w:rsid w:val="00BF2717"/>
    <w:rsid w:val="00BF2BF0"/>
    <w:rsid w:val="00BF3485"/>
    <w:rsid w:val="00BF3F51"/>
    <w:rsid w:val="00C0309B"/>
    <w:rsid w:val="00C03310"/>
    <w:rsid w:val="00C049B6"/>
    <w:rsid w:val="00C04C21"/>
    <w:rsid w:val="00C04D7F"/>
    <w:rsid w:val="00C10246"/>
    <w:rsid w:val="00C10388"/>
    <w:rsid w:val="00C12641"/>
    <w:rsid w:val="00C134FB"/>
    <w:rsid w:val="00C17093"/>
    <w:rsid w:val="00C17A55"/>
    <w:rsid w:val="00C17EBD"/>
    <w:rsid w:val="00C203B3"/>
    <w:rsid w:val="00C21C23"/>
    <w:rsid w:val="00C25AC0"/>
    <w:rsid w:val="00C346DD"/>
    <w:rsid w:val="00C40F78"/>
    <w:rsid w:val="00C43370"/>
    <w:rsid w:val="00C441F3"/>
    <w:rsid w:val="00C44541"/>
    <w:rsid w:val="00C44611"/>
    <w:rsid w:val="00C449BF"/>
    <w:rsid w:val="00C51171"/>
    <w:rsid w:val="00C51B2B"/>
    <w:rsid w:val="00C5383E"/>
    <w:rsid w:val="00C54187"/>
    <w:rsid w:val="00C54AFB"/>
    <w:rsid w:val="00C60D98"/>
    <w:rsid w:val="00C62622"/>
    <w:rsid w:val="00C63DFB"/>
    <w:rsid w:val="00C649B4"/>
    <w:rsid w:val="00C64EAD"/>
    <w:rsid w:val="00C663E9"/>
    <w:rsid w:val="00C707DE"/>
    <w:rsid w:val="00C71527"/>
    <w:rsid w:val="00C719D7"/>
    <w:rsid w:val="00C72867"/>
    <w:rsid w:val="00C73C9E"/>
    <w:rsid w:val="00C752CE"/>
    <w:rsid w:val="00C76125"/>
    <w:rsid w:val="00C76FF8"/>
    <w:rsid w:val="00C77F0E"/>
    <w:rsid w:val="00C82938"/>
    <w:rsid w:val="00C858CB"/>
    <w:rsid w:val="00C86623"/>
    <w:rsid w:val="00C90244"/>
    <w:rsid w:val="00C9082B"/>
    <w:rsid w:val="00C93817"/>
    <w:rsid w:val="00C93DDF"/>
    <w:rsid w:val="00C944D8"/>
    <w:rsid w:val="00C95260"/>
    <w:rsid w:val="00C97E33"/>
    <w:rsid w:val="00CA28E3"/>
    <w:rsid w:val="00CA69BA"/>
    <w:rsid w:val="00CA6D41"/>
    <w:rsid w:val="00CB1C17"/>
    <w:rsid w:val="00CB426C"/>
    <w:rsid w:val="00CB5471"/>
    <w:rsid w:val="00CB6031"/>
    <w:rsid w:val="00CC0AD7"/>
    <w:rsid w:val="00CC18C2"/>
    <w:rsid w:val="00CC21FE"/>
    <w:rsid w:val="00CC5071"/>
    <w:rsid w:val="00CC69C5"/>
    <w:rsid w:val="00CD0E56"/>
    <w:rsid w:val="00CD3528"/>
    <w:rsid w:val="00CD35B7"/>
    <w:rsid w:val="00CD3EAF"/>
    <w:rsid w:val="00CD3FBC"/>
    <w:rsid w:val="00CD6DEF"/>
    <w:rsid w:val="00CE1E07"/>
    <w:rsid w:val="00CE6C13"/>
    <w:rsid w:val="00CE6EEF"/>
    <w:rsid w:val="00CE7DC7"/>
    <w:rsid w:val="00CF05A8"/>
    <w:rsid w:val="00CF184F"/>
    <w:rsid w:val="00CF2427"/>
    <w:rsid w:val="00CF313D"/>
    <w:rsid w:val="00CF33F1"/>
    <w:rsid w:val="00CF42FB"/>
    <w:rsid w:val="00CF4E27"/>
    <w:rsid w:val="00CF5413"/>
    <w:rsid w:val="00CF5768"/>
    <w:rsid w:val="00CF6E55"/>
    <w:rsid w:val="00CF74C6"/>
    <w:rsid w:val="00D02DD9"/>
    <w:rsid w:val="00D03C5D"/>
    <w:rsid w:val="00D04253"/>
    <w:rsid w:val="00D10B42"/>
    <w:rsid w:val="00D117C4"/>
    <w:rsid w:val="00D13AAB"/>
    <w:rsid w:val="00D1703A"/>
    <w:rsid w:val="00D20332"/>
    <w:rsid w:val="00D23396"/>
    <w:rsid w:val="00D23B2C"/>
    <w:rsid w:val="00D23C2F"/>
    <w:rsid w:val="00D24765"/>
    <w:rsid w:val="00D25128"/>
    <w:rsid w:val="00D25899"/>
    <w:rsid w:val="00D30AFB"/>
    <w:rsid w:val="00D30F0A"/>
    <w:rsid w:val="00D321BD"/>
    <w:rsid w:val="00D32EB7"/>
    <w:rsid w:val="00D346F2"/>
    <w:rsid w:val="00D34C20"/>
    <w:rsid w:val="00D365AA"/>
    <w:rsid w:val="00D400AE"/>
    <w:rsid w:val="00D40462"/>
    <w:rsid w:val="00D40D1F"/>
    <w:rsid w:val="00D42C1A"/>
    <w:rsid w:val="00D4303D"/>
    <w:rsid w:val="00D43EC7"/>
    <w:rsid w:val="00D444D9"/>
    <w:rsid w:val="00D47A5A"/>
    <w:rsid w:val="00D5119E"/>
    <w:rsid w:val="00D52326"/>
    <w:rsid w:val="00D53F8F"/>
    <w:rsid w:val="00D543D4"/>
    <w:rsid w:val="00D575A6"/>
    <w:rsid w:val="00D57AEC"/>
    <w:rsid w:val="00D61522"/>
    <w:rsid w:val="00D621A5"/>
    <w:rsid w:val="00D62B0D"/>
    <w:rsid w:val="00D63B76"/>
    <w:rsid w:val="00D64624"/>
    <w:rsid w:val="00D656B5"/>
    <w:rsid w:val="00D65A24"/>
    <w:rsid w:val="00D65ADD"/>
    <w:rsid w:val="00D67EAC"/>
    <w:rsid w:val="00D67F00"/>
    <w:rsid w:val="00D73FA2"/>
    <w:rsid w:val="00D75F17"/>
    <w:rsid w:val="00D807D2"/>
    <w:rsid w:val="00D82864"/>
    <w:rsid w:val="00D90141"/>
    <w:rsid w:val="00D901DA"/>
    <w:rsid w:val="00D917C8"/>
    <w:rsid w:val="00D91C68"/>
    <w:rsid w:val="00D92948"/>
    <w:rsid w:val="00DA254D"/>
    <w:rsid w:val="00DA478F"/>
    <w:rsid w:val="00DA57D6"/>
    <w:rsid w:val="00DA685F"/>
    <w:rsid w:val="00DA7BA3"/>
    <w:rsid w:val="00DA7E17"/>
    <w:rsid w:val="00DB0E36"/>
    <w:rsid w:val="00DB0F0D"/>
    <w:rsid w:val="00DB1646"/>
    <w:rsid w:val="00DB51F6"/>
    <w:rsid w:val="00DB7459"/>
    <w:rsid w:val="00DC091D"/>
    <w:rsid w:val="00DC1435"/>
    <w:rsid w:val="00DC21B7"/>
    <w:rsid w:val="00DC541F"/>
    <w:rsid w:val="00DC76B0"/>
    <w:rsid w:val="00DD1BA1"/>
    <w:rsid w:val="00DD4FE4"/>
    <w:rsid w:val="00DD56C4"/>
    <w:rsid w:val="00DE2FB1"/>
    <w:rsid w:val="00DE3278"/>
    <w:rsid w:val="00DE342B"/>
    <w:rsid w:val="00DE48BD"/>
    <w:rsid w:val="00DE4B25"/>
    <w:rsid w:val="00DE5BD9"/>
    <w:rsid w:val="00DE65B4"/>
    <w:rsid w:val="00DE7B7D"/>
    <w:rsid w:val="00DE7E63"/>
    <w:rsid w:val="00DF116E"/>
    <w:rsid w:val="00DF32E9"/>
    <w:rsid w:val="00DF4452"/>
    <w:rsid w:val="00DF5801"/>
    <w:rsid w:val="00E006FE"/>
    <w:rsid w:val="00E030A9"/>
    <w:rsid w:val="00E03654"/>
    <w:rsid w:val="00E03A88"/>
    <w:rsid w:val="00E05C02"/>
    <w:rsid w:val="00E1050B"/>
    <w:rsid w:val="00E121D5"/>
    <w:rsid w:val="00E1292C"/>
    <w:rsid w:val="00E1447F"/>
    <w:rsid w:val="00E15786"/>
    <w:rsid w:val="00E21256"/>
    <w:rsid w:val="00E214D9"/>
    <w:rsid w:val="00E21CA3"/>
    <w:rsid w:val="00E22BA5"/>
    <w:rsid w:val="00E23BFA"/>
    <w:rsid w:val="00E23CA5"/>
    <w:rsid w:val="00E273BB"/>
    <w:rsid w:val="00E27A14"/>
    <w:rsid w:val="00E316CE"/>
    <w:rsid w:val="00E3346B"/>
    <w:rsid w:val="00E34168"/>
    <w:rsid w:val="00E34D7F"/>
    <w:rsid w:val="00E3516E"/>
    <w:rsid w:val="00E4086D"/>
    <w:rsid w:val="00E4161B"/>
    <w:rsid w:val="00E42E79"/>
    <w:rsid w:val="00E441BE"/>
    <w:rsid w:val="00E4533C"/>
    <w:rsid w:val="00E45DD2"/>
    <w:rsid w:val="00E46B0A"/>
    <w:rsid w:val="00E502A1"/>
    <w:rsid w:val="00E50BA0"/>
    <w:rsid w:val="00E52062"/>
    <w:rsid w:val="00E56EFD"/>
    <w:rsid w:val="00E57486"/>
    <w:rsid w:val="00E57FF0"/>
    <w:rsid w:val="00E60543"/>
    <w:rsid w:val="00E60619"/>
    <w:rsid w:val="00E60DE0"/>
    <w:rsid w:val="00E6128B"/>
    <w:rsid w:val="00E63701"/>
    <w:rsid w:val="00E6475C"/>
    <w:rsid w:val="00E64B6B"/>
    <w:rsid w:val="00E67E08"/>
    <w:rsid w:val="00E7264D"/>
    <w:rsid w:val="00E76755"/>
    <w:rsid w:val="00E77D29"/>
    <w:rsid w:val="00E82F32"/>
    <w:rsid w:val="00E84B64"/>
    <w:rsid w:val="00E84B65"/>
    <w:rsid w:val="00E84C68"/>
    <w:rsid w:val="00E85B0B"/>
    <w:rsid w:val="00E9020C"/>
    <w:rsid w:val="00E9099C"/>
    <w:rsid w:val="00E92162"/>
    <w:rsid w:val="00E94559"/>
    <w:rsid w:val="00E95D1B"/>
    <w:rsid w:val="00EA044A"/>
    <w:rsid w:val="00EA2945"/>
    <w:rsid w:val="00EA2982"/>
    <w:rsid w:val="00EA35A3"/>
    <w:rsid w:val="00EA3B59"/>
    <w:rsid w:val="00EA4400"/>
    <w:rsid w:val="00EA547E"/>
    <w:rsid w:val="00EA79BB"/>
    <w:rsid w:val="00EA7B13"/>
    <w:rsid w:val="00EB165F"/>
    <w:rsid w:val="00EB1BB4"/>
    <w:rsid w:val="00EB4692"/>
    <w:rsid w:val="00EB4ABE"/>
    <w:rsid w:val="00EB547E"/>
    <w:rsid w:val="00EB76D8"/>
    <w:rsid w:val="00EC194E"/>
    <w:rsid w:val="00EC2B9F"/>
    <w:rsid w:val="00EC36AD"/>
    <w:rsid w:val="00EC3D6F"/>
    <w:rsid w:val="00EC582D"/>
    <w:rsid w:val="00EC60F9"/>
    <w:rsid w:val="00ED2385"/>
    <w:rsid w:val="00ED26B9"/>
    <w:rsid w:val="00ED3C55"/>
    <w:rsid w:val="00ED40B7"/>
    <w:rsid w:val="00ED71BC"/>
    <w:rsid w:val="00ED786C"/>
    <w:rsid w:val="00EE1DBD"/>
    <w:rsid w:val="00EE30E1"/>
    <w:rsid w:val="00EE5150"/>
    <w:rsid w:val="00EE53F1"/>
    <w:rsid w:val="00EE5A65"/>
    <w:rsid w:val="00EF2F7D"/>
    <w:rsid w:val="00EF6CB3"/>
    <w:rsid w:val="00F01275"/>
    <w:rsid w:val="00F01F5E"/>
    <w:rsid w:val="00F02BA7"/>
    <w:rsid w:val="00F04A47"/>
    <w:rsid w:val="00F05825"/>
    <w:rsid w:val="00F06F4A"/>
    <w:rsid w:val="00F077D0"/>
    <w:rsid w:val="00F106C6"/>
    <w:rsid w:val="00F1077D"/>
    <w:rsid w:val="00F118DF"/>
    <w:rsid w:val="00F13AFE"/>
    <w:rsid w:val="00F13D74"/>
    <w:rsid w:val="00F1541D"/>
    <w:rsid w:val="00F155E9"/>
    <w:rsid w:val="00F1569D"/>
    <w:rsid w:val="00F16BD6"/>
    <w:rsid w:val="00F1721C"/>
    <w:rsid w:val="00F202D1"/>
    <w:rsid w:val="00F20D16"/>
    <w:rsid w:val="00F23821"/>
    <w:rsid w:val="00F25926"/>
    <w:rsid w:val="00F266DA"/>
    <w:rsid w:val="00F267D5"/>
    <w:rsid w:val="00F26C0B"/>
    <w:rsid w:val="00F27A4D"/>
    <w:rsid w:val="00F27B21"/>
    <w:rsid w:val="00F3375F"/>
    <w:rsid w:val="00F33F02"/>
    <w:rsid w:val="00F34155"/>
    <w:rsid w:val="00F34664"/>
    <w:rsid w:val="00F37CD3"/>
    <w:rsid w:val="00F40491"/>
    <w:rsid w:val="00F41BCD"/>
    <w:rsid w:val="00F44FD2"/>
    <w:rsid w:val="00F4669F"/>
    <w:rsid w:val="00F468CF"/>
    <w:rsid w:val="00F469DB"/>
    <w:rsid w:val="00F46F43"/>
    <w:rsid w:val="00F478D5"/>
    <w:rsid w:val="00F47DB4"/>
    <w:rsid w:val="00F540B1"/>
    <w:rsid w:val="00F544AC"/>
    <w:rsid w:val="00F563D0"/>
    <w:rsid w:val="00F56E14"/>
    <w:rsid w:val="00F5713D"/>
    <w:rsid w:val="00F57CB3"/>
    <w:rsid w:val="00F61054"/>
    <w:rsid w:val="00F61E8B"/>
    <w:rsid w:val="00F63813"/>
    <w:rsid w:val="00F6498B"/>
    <w:rsid w:val="00F6506C"/>
    <w:rsid w:val="00F67A94"/>
    <w:rsid w:val="00F70242"/>
    <w:rsid w:val="00F707E2"/>
    <w:rsid w:val="00F71D81"/>
    <w:rsid w:val="00F73392"/>
    <w:rsid w:val="00F7516F"/>
    <w:rsid w:val="00F75CB7"/>
    <w:rsid w:val="00F760A9"/>
    <w:rsid w:val="00F803F7"/>
    <w:rsid w:val="00F83C58"/>
    <w:rsid w:val="00F87E09"/>
    <w:rsid w:val="00F9132E"/>
    <w:rsid w:val="00F9327D"/>
    <w:rsid w:val="00F936DD"/>
    <w:rsid w:val="00F94549"/>
    <w:rsid w:val="00F95363"/>
    <w:rsid w:val="00F957F1"/>
    <w:rsid w:val="00FA125D"/>
    <w:rsid w:val="00FA12CF"/>
    <w:rsid w:val="00FA43CC"/>
    <w:rsid w:val="00FA5BCB"/>
    <w:rsid w:val="00FA5CC6"/>
    <w:rsid w:val="00FB0BBD"/>
    <w:rsid w:val="00FB1A5F"/>
    <w:rsid w:val="00FB334A"/>
    <w:rsid w:val="00FB60BF"/>
    <w:rsid w:val="00FB75B0"/>
    <w:rsid w:val="00FC0622"/>
    <w:rsid w:val="00FC23A9"/>
    <w:rsid w:val="00FC2C73"/>
    <w:rsid w:val="00FC2FDC"/>
    <w:rsid w:val="00FC7A9D"/>
    <w:rsid w:val="00FD0907"/>
    <w:rsid w:val="00FD129C"/>
    <w:rsid w:val="00FD15E4"/>
    <w:rsid w:val="00FD26A7"/>
    <w:rsid w:val="00FD2816"/>
    <w:rsid w:val="00FD2FF0"/>
    <w:rsid w:val="00FD3D74"/>
    <w:rsid w:val="00FD64EC"/>
    <w:rsid w:val="00FD7DE9"/>
    <w:rsid w:val="00FE0AFD"/>
    <w:rsid w:val="00FE12DB"/>
    <w:rsid w:val="00FE1479"/>
    <w:rsid w:val="00FE1788"/>
    <w:rsid w:val="00FE22BB"/>
    <w:rsid w:val="00FE43C3"/>
    <w:rsid w:val="00FE49F7"/>
    <w:rsid w:val="00FE4B14"/>
    <w:rsid w:val="00FE4C92"/>
    <w:rsid w:val="00FE53DC"/>
    <w:rsid w:val="00FE708A"/>
    <w:rsid w:val="00FE7562"/>
    <w:rsid w:val="00FE7D37"/>
    <w:rsid w:val="00FE7D8C"/>
    <w:rsid w:val="00FF23C0"/>
    <w:rsid w:val="00FF437D"/>
    <w:rsid w:val="00FF576B"/>
    <w:rsid w:val="00FF5793"/>
    <w:rsid w:val="00FF7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F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72F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72F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947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 RT</Company>
  <LinksUpToDate>false</LinksUpToDate>
  <CharactersWithSpaces>11918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YakupovaEN</dc:creator>
  <cp:keywords/>
  <dc:description/>
  <cp:lastModifiedBy>user</cp:lastModifiedBy>
  <cp:revision>19</cp:revision>
  <cp:lastPrinted>2012-07-25T10:14:00Z</cp:lastPrinted>
  <dcterms:created xsi:type="dcterms:W3CDTF">2012-04-12T07:45:00Z</dcterms:created>
  <dcterms:modified xsi:type="dcterms:W3CDTF">2012-07-25T10:17:00Z</dcterms:modified>
</cp:coreProperties>
</file>